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3F3E" w14:textId="77777777" w:rsidR="0008539C" w:rsidRDefault="0008539C" w:rsidP="0008539C"/>
    <w:p w14:paraId="68B312FE" w14:textId="7A72B170" w:rsidR="0014089C" w:rsidRPr="0014089C" w:rsidRDefault="0014089C" w:rsidP="0008539C">
      <w:pPr>
        <w:rPr>
          <w:color w:val="00B050"/>
        </w:rPr>
      </w:pPr>
      <w:r>
        <w:t xml:space="preserve">           </w:t>
      </w:r>
      <w:r w:rsidRPr="0014089C">
        <w:rPr>
          <w:color w:val="00B050"/>
        </w:rPr>
        <w:t xml:space="preserve">Evergreen Forest Nursery COVID-19 Policy updated from January 2020 </w:t>
      </w:r>
    </w:p>
    <w:p w14:paraId="633D820C" w14:textId="77777777" w:rsidR="0014089C" w:rsidRPr="0014089C" w:rsidRDefault="0014089C" w:rsidP="0008539C">
      <w:pPr>
        <w:rPr>
          <w:color w:val="00B050"/>
        </w:rPr>
      </w:pPr>
    </w:p>
    <w:p w14:paraId="736E9B39" w14:textId="77777777" w:rsidR="0014089C" w:rsidRDefault="0014089C" w:rsidP="0008539C"/>
    <w:p w14:paraId="620BFF5F" w14:textId="7AC11FCC" w:rsidR="001A0449" w:rsidRDefault="001A0449" w:rsidP="001A0449">
      <w:pPr>
        <w:autoSpaceDE w:val="0"/>
        <w:autoSpaceDN w:val="0"/>
        <w:adjustRightInd w:val="0"/>
        <w:rPr>
          <w:rFonts w:ascii="Optima" w:hAnsi="Optima" w:cs="Optima"/>
          <w:b/>
          <w:bCs/>
          <w:color w:val="000000"/>
          <w:sz w:val="30"/>
          <w:szCs w:val="30"/>
        </w:rPr>
      </w:pPr>
      <w:r>
        <w:rPr>
          <w:rFonts w:ascii="Optima" w:hAnsi="Optima" w:cs="Optima"/>
          <w:b/>
          <w:bCs/>
          <w:color w:val="000000"/>
          <w:sz w:val="30"/>
          <w:szCs w:val="30"/>
        </w:rPr>
        <w:t xml:space="preserve"> Covid -19</w:t>
      </w:r>
      <w:r>
        <w:rPr>
          <w:rFonts w:ascii="Optima" w:hAnsi="Optima" w:cs="Optima"/>
          <w:b/>
          <w:bCs/>
          <w:color w:val="000000"/>
          <w:sz w:val="30"/>
          <w:szCs w:val="30"/>
        </w:rPr>
        <w:t xml:space="preserve"> Policy </w:t>
      </w:r>
    </w:p>
    <w:p w14:paraId="0150B7B5" w14:textId="77777777" w:rsidR="001A0449" w:rsidRDefault="001A0449" w:rsidP="001A0449">
      <w:pPr>
        <w:autoSpaceDE w:val="0"/>
        <w:autoSpaceDN w:val="0"/>
        <w:adjustRightInd w:val="0"/>
        <w:rPr>
          <w:rFonts w:ascii="Optima" w:hAnsi="Optima" w:cs="Optima"/>
          <w:color w:val="000000"/>
          <w:sz w:val="30"/>
          <w:szCs w:val="30"/>
        </w:rPr>
      </w:pPr>
    </w:p>
    <w:p w14:paraId="10A44637" w14:textId="5CB87AD1" w:rsidR="001A0449" w:rsidRDefault="001A0449" w:rsidP="001A0449">
      <w:pPr>
        <w:autoSpaceDE w:val="0"/>
        <w:autoSpaceDN w:val="0"/>
        <w:adjustRightInd w:val="0"/>
        <w:rPr>
          <w:rFonts w:ascii="Optima" w:hAnsi="Optima" w:cs="Optima"/>
          <w:color w:val="000000"/>
          <w:sz w:val="30"/>
          <w:szCs w:val="30"/>
        </w:rPr>
      </w:pPr>
      <w:r>
        <w:rPr>
          <w:rFonts w:ascii="Optima" w:hAnsi="Optima" w:cs="Optima"/>
          <w:color w:val="000000"/>
          <w:sz w:val="30"/>
          <w:szCs w:val="30"/>
        </w:rPr>
        <w:t xml:space="preserve">    Keeping Children Safe in Education 2021 (KCSIE) remains in force throughout the response to coronavirus (COVID-19). However, Evergreen Forest Nursery recognises that further measures or adaptations to current policies and procedures may be required in response to the pandemic in 2021/22. Any such measures will be detailed and communicated through addition to the policy, when necessary, and shared with all stakeholders. Evergreen Forest Nursery will continue to follow local and national guidance and adapt/amend this policy if required.</w:t>
      </w:r>
      <w:r>
        <w:rPr>
          <w:rFonts w:ascii="Optima" w:hAnsi="Optima" w:cs="Optima"/>
          <w:color w:val="000000"/>
          <w:sz w:val="30"/>
          <w:szCs w:val="30"/>
        </w:rPr>
        <w:t xml:space="preserve"> ( updated March 2022) </w:t>
      </w:r>
    </w:p>
    <w:p w14:paraId="09266CF3" w14:textId="77777777" w:rsidR="001A0449" w:rsidRDefault="001A0449" w:rsidP="001A0449">
      <w:pPr>
        <w:autoSpaceDE w:val="0"/>
        <w:autoSpaceDN w:val="0"/>
        <w:adjustRightInd w:val="0"/>
        <w:rPr>
          <w:rFonts w:ascii="Optima" w:hAnsi="Optima" w:cs="Optima"/>
          <w:color w:val="000000"/>
          <w:sz w:val="30"/>
          <w:szCs w:val="30"/>
        </w:rPr>
      </w:pPr>
    </w:p>
    <w:p w14:paraId="222E5167" w14:textId="77777777" w:rsidR="001A0449" w:rsidRDefault="001A0449" w:rsidP="001A0449">
      <w:pPr>
        <w:autoSpaceDE w:val="0"/>
        <w:autoSpaceDN w:val="0"/>
        <w:adjustRightInd w:val="0"/>
        <w:rPr>
          <w:rFonts w:ascii="Optima" w:hAnsi="Optima" w:cs="Optima"/>
          <w:color w:val="6666FF"/>
          <w:sz w:val="30"/>
          <w:szCs w:val="30"/>
        </w:rPr>
      </w:pPr>
      <w:r>
        <w:rPr>
          <w:rFonts w:ascii="Optima" w:hAnsi="Optima" w:cs="Optima"/>
          <w:color w:val="6666FF"/>
          <w:sz w:val="30"/>
          <w:szCs w:val="30"/>
        </w:rPr>
        <w:t>FNS/Safeguarding Policy/SWB/Sept21 6</w:t>
      </w:r>
    </w:p>
    <w:p w14:paraId="72741EDF" w14:textId="77777777" w:rsidR="001A0449" w:rsidRDefault="001A0449" w:rsidP="0008539C"/>
    <w:p w14:paraId="54F241A9" w14:textId="77777777" w:rsidR="001A0449" w:rsidRDefault="001A0449" w:rsidP="0008539C"/>
    <w:p w14:paraId="2DA6338A" w14:textId="0D89D5BA" w:rsidR="001A0449" w:rsidRDefault="001A0449" w:rsidP="0008539C"/>
    <w:p w14:paraId="7BD8FEAF" w14:textId="77777777" w:rsidR="001A0449" w:rsidRDefault="001A0449" w:rsidP="0008539C"/>
    <w:p w14:paraId="1F9A2C1C" w14:textId="6CCDC908" w:rsidR="0008539C" w:rsidRDefault="0008539C" w:rsidP="0008539C">
      <w:r>
        <w:t xml:space="preserve"> From January </w:t>
      </w:r>
      <w:proofErr w:type="gramStart"/>
      <w:r>
        <w:t>2021  Evergreen</w:t>
      </w:r>
      <w:proofErr w:type="gramEnd"/>
      <w:r>
        <w:t xml:space="preserve"> Forest Nursery has extended our operational hours and will be open at 8.45 am and close at 3.15 pm and all care and learning will be held outside. This let parents more chance to avoid the queuing before and after nursery hours</w:t>
      </w:r>
    </w:p>
    <w:p w14:paraId="6B44F2A7" w14:textId="77777777" w:rsidR="0008539C" w:rsidRDefault="0008539C" w:rsidP="0008539C"/>
    <w:p w14:paraId="7028F75B" w14:textId="789AF20E" w:rsidR="0008539C" w:rsidRDefault="0008539C" w:rsidP="0008539C">
      <w:r>
        <w:t xml:space="preserve">  From the </w:t>
      </w:r>
      <w:proofErr w:type="gramStart"/>
      <w:r>
        <w:t>8</w:t>
      </w:r>
      <w:r w:rsidRPr="0008539C">
        <w:rPr>
          <w:vertAlign w:val="superscript"/>
        </w:rPr>
        <w:t>th</w:t>
      </w:r>
      <w:proofErr w:type="gramEnd"/>
      <w:r>
        <w:t xml:space="preserve"> February 2021 we will be using our indoor sites for about 1 hour per day</w:t>
      </w:r>
    </w:p>
    <w:p w14:paraId="479AD032" w14:textId="77777777" w:rsidR="0008539C" w:rsidRDefault="0008539C" w:rsidP="0008539C"/>
    <w:p w14:paraId="5381A0ED" w14:textId="78B6F274" w:rsidR="0008539C" w:rsidRDefault="0008539C" w:rsidP="0008539C">
      <w:r>
        <w:t xml:space="preserve"> From Monday 19</w:t>
      </w:r>
      <w:r w:rsidRPr="0008539C">
        <w:rPr>
          <w:vertAlign w:val="superscript"/>
        </w:rPr>
        <w:t>th</w:t>
      </w:r>
      <w:r>
        <w:t xml:space="preserve"> July 2021 we will continue to ask parents to drop off and pick</w:t>
      </w:r>
    </w:p>
    <w:p w14:paraId="5F876BEC" w14:textId="77777777" w:rsidR="0008539C" w:rsidRDefault="0008539C" w:rsidP="0008539C">
      <w:r>
        <w:t>up outside. We will be reviewing this procedure in October 2021.</w:t>
      </w:r>
    </w:p>
    <w:p w14:paraId="5FBD10A7" w14:textId="77777777" w:rsidR="0008539C" w:rsidRDefault="0008539C" w:rsidP="0008539C"/>
    <w:p w14:paraId="18F6106F" w14:textId="7B7FF99A" w:rsidR="0008539C" w:rsidRDefault="0008539C" w:rsidP="0008539C">
      <w:r>
        <w:t>We ask that all parents respect the following protocols during Drop off and Pick Up times</w:t>
      </w:r>
    </w:p>
    <w:p w14:paraId="04E69EF5" w14:textId="670345A5" w:rsidR="0008539C" w:rsidRDefault="0008539C" w:rsidP="0008539C"/>
    <w:p w14:paraId="1E6CBFFF" w14:textId="77777777" w:rsidR="0008539C" w:rsidRDefault="0008539C" w:rsidP="0008539C">
      <w:r>
        <w:t>We will continue to take the temperature of each child</w:t>
      </w:r>
    </w:p>
    <w:p w14:paraId="3D710C81" w14:textId="53B4EC5A" w:rsidR="0008539C" w:rsidRDefault="0008539C" w:rsidP="0008539C">
      <w:r>
        <w:t>that arrives at nursery each day.</w:t>
      </w:r>
    </w:p>
    <w:p w14:paraId="34F97965" w14:textId="5EDC14B5" w:rsidR="0008539C" w:rsidRDefault="0008539C" w:rsidP="0008539C"/>
    <w:p w14:paraId="1BE93247" w14:textId="62694E1F" w:rsidR="0008539C" w:rsidRDefault="0008539C" w:rsidP="0008539C">
      <w:proofErr w:type="gramStart"/>
      <w:r>
        <w:t>Please  wear</w:t>
      </w:r>
      <w:proofErr w:type="gramEnd"/>
      <w:r>
        <w:t xml:space="preserve"> a face mask and maintain social distancing when dropping off and picking</w:t>
      </w:r>
    </w:p>
    <w:p w14:paraId="5C3AA169" w14:textId="77777777" w:rsidR="0008539C" w:rsidRDefault="0008539C" w:rsidP="0008539C">
      <w:r>
        <w:t>up, avoiding congregating at the drop off points at the nursery.</w:t>
      </w:r>
    </w:p>
    <w:p w14:paraId="08AE7026" w14:textId="41FC906A" w:rsidR="0008539C" w:rsidRDefault="0008539C" w:rsidP="0008539C">
      <w:r>
        <w:t>One adult should attend only.</w:t>
      </w:r>
    </w:p>
    <w:p w14:paraId="271110F0" w14:textId="113D0CCD" w:rsidR="0008539C" w:rsidRDefault="0008539C" w:rsidP="0008539C"/>
    <w:p w14:paraId="6BB86CBF" w14:textId="7A8B1E84" w:rsidR="0008539C" w:rsidRDefault="0008539C" w:rsidP="0008539C">
      <w:r>
        <w:t>Please note: Parents will not be permitted into the indoor site and so</w:t>
      </w:r>
    </w:p>
    <w:p w14:paraId="1D30BA40" w14:textId="77777777" w:rsidR="0008539C" w:rsidRDefault="0008539C" w:rsidP="0008539C">
      <w:r>
        <w:t>children must be dropped at the door or the designated outdoor drop off point</w:t>
      </w:r>
    </w:p>
    <w:p w14:paraId="7165DB39" w14:textId="77777777" w:rsidR="0008539C" w:rsidRDefault="0008539C" w:rsidP="0008539C">
      <w:r>
        <w:t>.</w:t>
      </w:r>
    </w:p>
    <w:p w14:paraId="472C18EC" w14:textId="54929C8F" w:rsidR="0008539C" w:rsidRDefault="0008539C" w:rsidP="0008539C">
      <w:r>
        <w:t>From Monday 17</w:t>
      </w:r>
      <w:r w:rsidRPr="0008539C">
        <w:rPr>
          <w:vertAlign w:val="superscript"/>
        </w:rPr>
        <w:t>th</w:t>
      </w:r>
      <w:r>
        <w:t xml:space="preserve"> May 2021 we will begin a gradual process of removing the need</w:t>
      </w:r>
    </w:p>
    <w:p w14:paraId="7C837C6C" w14:textId="1CA36C9F" w:rsidR="0008539C" w:rsidRDefault="0008539C" w:rsidP="0008539C">
      <w:r>
        <w:lastRenderedPageBreak/>
        <w:t xml:space="preserve">for bubbles. </w:t>
      </w:r>
    </w:p>
    <w:p w14:paraId="114B7E60" w14:textId="77777777" w:rsidR="0008539C" w:rsidRDefault="0008539C" w:rsidP="0008539C"/>
    <w:p w14:paraId="236BC116" w14:textId="6A31BDCE" w:rsidR="0008539C" w:rsidRDefault="0008539C" w:rsidP="0008539C">
      <w:r>
        <w:t>-Will I be able to leave the pushchair/ scooter etc at the nursery?</w:t>
      </w:r>
    </w:p>
    <w:p w14:paraId="36DC0C8F" w14:textId="3B064DC3" w:rsidR="0008539C" w:rsidRDefault="0008539C" w:rsidP="0008539C">
      <w:r>
        <w:t xml:space="preserve">Unfortunately, you will be unable to leave any items including pushchairs, car seats, scooters etc in our indoor spaces. These items can be left outside where they will not cause an obstruction or block any fire exits or doorways. Please be aware that Evergreen Forest </w:t>
      </w:r>
      <w:r w:rsidR="0014089C">
        <w:t>Nursery can’t</w:t>
      </w:r>
      <w:r>
        <w:t xml:space="preserve"> accept any liability for any loss or damage for these items. We would suggest that you ensure that these items can be secured appropriately</w:t>
      </w:r>
    </w:p>
    <w:p w14:paraId="32DA98A0" w14:textId="1A7D5205" w:rsidR="0008539C" w:rsidRDefault="0008539C" w:rsidP="0008539C"/>
    <w:p w14:paraId="071E0154" w14:textId="77777777" w:rsidR="0008539C" w:rsidRDefault="0008539C" w:rsidP="0008539C">
      <w:r>
        <w:t>What protective measures are in place day to day?</w:t>
      </w:r>
    </w:p>
    <w:p w14:paraId="2525A6C5" w14:textId="54C055DE" w:rsidR="0008539C" w:rsidRDefault="0008539C" w:rsidP="0008539C"/>
    <w:p w14:paraId="351F4FF6" w14:textId="659DEAA4" w:rsidR="0008539C" w:rsidRDefault="0008539C" w:rsidP="0008539C">
      <w:r>
        <w:t>A daily COVID 19 specific risk assessment to be completed</w:t>
      </w:r>
    </w:p>
    <w:p w14:paraId="16D668C7" w14:textId="71DE9667" w:rsidR="0008539C" w:rsidRDefault="0008539C" w:rsidP="0008539C">
      <w:r>
        <w:t>for both indoor and outdoor sites before the children arrive</w:t>
      </w:r>
    </w:p>
    <w:p w14:paraId="19CDD800" w14:textId="77777777" w:rsidR="0008539C" w:rsidRDefault="0008539C" w:rsidP="0008539C"/>
    <w:p w14:paraId="38299564" w14:textId="179D91D9" w:rsidR="0008539C" w:rsidRDefault="0008539C" w:rsidP="0008539C"/>
    <w:p w14:paraId="781FD22D" w14:textId="42B647F8" w:rsidR="0008539C" w:rsidRDefault="0008539C" w:rsidP="0008539C">
      <w:r>
        <w:t>Employees are always advised to practise strict hygiene and cleanliness procedures</w:t>
      </w:r>
    </w:p>
    <w:p w14:paraId="77CF0972" w14:textId="77777777" w:rsidR="0008539C" w:rsidRDefault="0008539C" w:rsidP="0008539C">
      <w:r>
        <w:t>ensuring waterproofs and clothing are clean before entering the nursery.</w:t>
      </w:r>
    </w:p>
    <w:p w14:paraId="5CAA596B" w14:textId="65F3C26B" w:rsidR="0008539C" w:rsidRDefault="0008539C" w:rsidP="0008539C"/>
    <w:p w14:paraId="0E353338" w14:textId="77777777" w:rsidR="0008539C" w:rsidRDefault="0008539C" w:rsidP="0008539C">
      <w:r>
        <w:t>Employees are advised to cough or sneeze into their elbow when a tissue or other</w:t>
      </w:r>
    </w:p>
    <w:p w14:paraId="0E07D756" w14:textId="016A65CA" w:rsidR="0008539C" w:rsidRDefault="0008539C" w:rsidP="0008539C">
      <w:r>
        <w:t>vessel cannot be reached in time and are then to always wash their hands afterwards.</w:t>
      </w:r>
    </w:p>
    <w:p w14:paraId="5DDCB5FD" w14:textId="69CFAC67" w:rsidR="0008539C" w:rsidRDefault="0008539C" w:rsidP="0008539C"/>
    <w:p w14:paraId="773E8A24" w14:textId="77777777" w:rsidR="0008539C" w:rsidRDefault="0008539C" w:rsidP="0008539C">
      <w:r>
        <w:t>Employees are advised to wherever possible, avoid contact with others, such as</w:t>
      </w:r>
    </w:p>
    <w:p w14:paraId="3546821D" w14:textId="77777777" w:rsidR="0008539C" w:rsidRDefault="0008539C" w:rsidP="0008539C">
      <w:r>
        <w:t>handshakes and are to maintain a social distance of 2 meters (6ft)</w:t>
      </w:r>
    </w:p>
    <w:p w14:paraId="6CFA4FE6" w14:textId="5F15EA32" w:rsidR="0008539C" w:rsidRDefault="0008539C" w:rsidP="0008539C"/>
    <w:p w14:paraId="59D821B0" w14:textId="66C6725A" w:rsidR="0008539C" w:rsidRDefault="0008539C" w:rsidP="0008539C"/>
    <w:p w14:paraId="099B0C2B" w14:textId="4402F359" w:rsidR="0008539C" w:rsidRDefault="0008539C" w:rsidP="0008539C">
      <w:r>
        <w:t>Please be aware that your children will meet all staff members and other children</w:t>
      </w:r>
    </w:p>
    <w:p w14:paraId="1C2E8CA3" w14:textId="77777777" w:rsidR="0008539C" w:rsidRDefault="0008539C" w:rsidP="0008539C">
      <w:r>
        <w:t>while attending nursery. Although every measure will be taken to ensure that your</w:t>
      </w:r>
    </w:p>
    <w:p w14:paraId="40D619D7" w14:textId="77777777" w:rsidR="0008539C" w:rsidRDefault="0008539C" w:rsidP="0008539C">
      <w:r>
        <w:t>child has minimal contact with others, children of the early years age group will</w:t>
      </w:r>
    </w:p>
    <w:p w14:paraId="47748850" w14:textId="3735273E" w:rsidR="0008539C" w:rsidRDefault="0008539C" w:rsidP="0008539C">
      <w:r>
        <w:t>inevitably want to hug and touch others through play or when needing comfort.</w:t>
      </w:r>
    </w:p>
    <w:p w14:paraId="1A475F42" w14:textId="3A9F5EB0" w:rsidR="0008539C" w:rsidRDefault="0008539C" w:rsidP="0008539C">
      <w:proofErr w:type="gramStart"/>
      <w:r>
        <w:t>Therefore</w:t>
      </w:r>
      <w:proofErr w:type="gramEnd"/>
      <w:r>
        <w:t xml:space="preserve"> it is vital that we will adhere to best practise hygiene policies throughout</w:t>
      </w:r>
    </w:p>
    <w:p w14:paraId="3F1E2205" w14:textId="77777777" w:rsidR="0008539C" w:rsidRDefault="0008539C" w:rsidP="0008539C">
      <w:r>
        <w:t xml:space="preserve">the day. If your child needs comfort, our staff will comfort them and will do </w:t>
      </w:r>
      <w:proofErr w:type="gramStart"/>
      <w:r>
        <w:t>their</w:t>
      </w:r>
      <w:proofErr w:type="gramEnd"/>
    </w:p>
    <w:p w14:paraId="2126045A" w14:textId="68373357" w:rsidR="0008539C" w:rsidRDefault="0008539C" w:rsidP="0008539C">
      <w:r>
        <w:t>absolute best to make sure that all their social, emotional and wellbeing needs are</w:t>
      </w:r>
    </w:p>
    <w:p w14:paraId="4A81A2AC" w14:textId="77777777" w:rsidR="0008539C" w:rsidRDefault="0008539C" w:rsidP="0008539C">
      <w:r>
        <w:t>met.</w:t>
      </w:r>
    </w:p>
    <w:p w14:paraId="6A4A803E" w14:textId="28B98306" w:rsidR="0008539C" w:rsidRDefault="0008539C" w:rsidP="0008539C"/>
    <w:p w14:paraId="31458C68" w14:textId="6FE43EAA" w:rsidR="0008539C" w:rsidRDefault="0008539C" w:rsidP="0008539C">
      <w:r>
        <w:t>At lunch and during seating times social distancing will be encouraged through the</w:t>
      </w:r>
    </w:p>
    <w:p w14:paraId="5428373D" w14:textId="77777777" w:rsidR="0008539C" w:rsidRDefault="0008539C" w:rsidP="0008539C">
      <w:r>
        <w:t>placing of log seating/ picnic rug seating with distance between children. Through the</w:t>
      </w:r>
    </w:p>
    <w:p w14:paraId="369DA4A7" w14:textId="5EF3BA6D" w:rsidR="0008539C" w:rsidRDefault="0008539C" w:rsidP="0008539C">
      <w:r>
        <w:t>creation of songs and routines children will be encouraged to maintain social distancing.</w:t>
      </w:r>
    </w:p>
    <w:p w14:paraId="58C270C2" w14:textId="4743E088" w:rsidR="0008539C" w:rsidRDefault="0008539C" w:rsidP="0008539C"/>
    <w:p w14:paraId="09CBAA62" w14:textId="746F6C48" w:rsidR="0008539C" w:rsidRDefault="0008539C" w:rsidP="0008539C">
      <w:r>
        <w:t>All children and adults will handwash regularly (minimum once an hour and</w:t>
      </w:r>
    </w:p>
    <w:p w14:paraId="7C0E7DCD" w14:textId="342B654D" w:rsidR="0008539C" w:rsidRDefault="0008539C" w:rsidP="0008539C">
      <w:r>
        <w:t>Always upon arrival in the morning, after using the toilet, after coughing or sneezing into</w:t>
      </w:r>
    </w:p>
    <w:p w14:paraId="550A2FB2" w14:textId="7FD9F94F" w:rsidR="0008539C" w:rsidRDefault="0008539C" w:rsidP="0008539C">
      <w:r>
        <w:t>hands, before and after eating, after physical contact with others)</w:t>
      </w:r>
    </w:p>
    <w:p w14:paraId="5416AB8D" w14:textId="683E50B2" w:rsidR="0008539C" w:rsidRDefault="0008539C" w:rsidP="0008539C"/>
    <w:p w14:paraId="7DD271F2" w14:textId="77777777" w:rsidR="0008539C" w:rsidRDefault="0008539C" w:rsidP="0008539C">
      <w:r>
        <w:t>Outdoor resources will be carefully selected to be as natural as possible with no</w:t>
      </w:r>
    </w:p>
    <w:p w14:paraId="0D6A4BBA" w14:textId="77777777" w:rsidR="0008539C" w:rsidRDefault="0008539C" w:rsidP="0008539C">
      <w:r>
        <w:t>smooth artificial surfaces. Plastic items that children may play with will be kept to a</w:t>
      </w:r>
    </w:p>
    <w:p w14:paraId="41E7C6F5" w14:textId="77777777" w:rsidR="0008539C" w:rsidRDefault="0008539C" w:rsidP="0008539C">
      <w:r>
        <w:t>minimum and where they are used will be sterilised at the end of each day. We will</w:t>
      </w:r>
    </w:p>
    <w:p w14:paraId="6D2A1C7A" w14:textId="2F70A5FB" w:rsidR="0008539C" w:rsidRDefault="0008539C" w:rsidP="0008539C">
      <w:r>
        <w:t>further remove any laminated books or resources with smooth surfaces which will</w:t>
      </w:r>
    </w:p>
    <w:p w14:paraId="028CD5BA" w14:textId="082D6E99" w:rsidR="0008539C" w:rsidRDefault="0008539C" w:rsidP="0008539C">
      <w:r>
        <w:lastRenderedPageBreak/>
        <w:t xml:space="preserve">hold the virus for longer. All pencils, pens or other resources used will be </w:t>
      </w:r>
      <w:proofErr w:type="spellStart"/>
      <w:r>
        <w:t>antibacterially</w:t>
      </w:r>
      <w:proofErr w:type="spellEnd"/>
      <w:r>
        <w:t xml:space="preserve"> cleaned each day.</w:t>
      </w:r>
    </w:p>
    <w:p w14:paraId="6FEFEEA6" w14:textId="51F8ABBD" w:rsidR="0008539C" w:rsidRDefault="0008539C" w:rsidP="0008539C"/>
    <w:p w14:paraId="2D8E553F" w14:textId="1CA4647A" w:rsidR="0008539C" w:rsidRDefault="0008539C" w:rsidP="0008539C">
      <w:r>
        <w:t>When we revert to using the indoor spaces and our indoor resources will be kept to a</w:t>
      </w:r>
    </w:p>
    <w:p w14:paraId="48692967" w14:textId="77777777" w:rsidR="0008539C" w:rsidRDefault="0008539C" w:rsidP="0008539C">
      <w:r>
        <w:t>minimum, with soft furnishings only being used where they can be laundered daily. All</w:t>
      </w:r>
    </w:p>
    <w:p w14:paraId="05663441" w14:textId="77777777" w:rsidR="0008539C" w:rsidRDefault="0008539C" w:rsidP="0008539C">
      <w:r>
        <w:t>indoor resources will be cleaned with antibacterial spray each day.</w:t>
      </w:r>
    </w:p>
    <w:p w14:paraId="3CEF614E" w14:textId="69AF5EDB" w:rsidR="0008539C" w:rsidRDefault="0008539C" w:rsidP="0008539C"/>
    <w:p w14:paraId="4674AFF2" w14:textId="77777777" w:rsidR="0008539C" w:rsidRDefault="0008539C" w:rsidP="0008539C">
      <w:r>
        <w:t>Where applicable groups will not share resources being used unless they have been</w:t>
      </w:r>
    </w:p>
    <w:p w14:paraId="058EC31D" w14:textId="77777777" w:rsidR="0008539C" w:rsidRDefault="0008539C" w:rsidP="0008539C">
      <w:r>
        <w:t>deep cleaned beforehand.</w:t>
      </w:r>
    </w:p>
    <w:p w14:paraId="50DFEE19" w14:textId="07D6DCCA" w:rsidR="0008539C" w:rsidRDefault="0008539C" w:rsidP="0008539C"/>
    <w:p w14:paraId="39BE289F" w14:textId="77777777" w:rsidR="0008539C" w:rsidRDefault="0008539C" w:rsidP="0008539C">
      <w:r>
        <w:t>During nappy changing,</w:t>
      </w:r>
    </w:p>
    <w:p w14:paraId="356222F8" w14:textId="3F765FBA" w:rsidR="0008539C" w:rsidRDefault="0008539C" w:rsidP="0008539C">
      <w:r>
        <w:t>as usual gloves and aprons to be worn. Children</w:t>
      </w:r>
      <w:r w:rsidR="0040637B">
        <w:t xml:space="preserve"> </w:t>
      </w:r>
      <w:r>
        <w:t>should be</w:t>
      </w:r>
      <w:r w:rsidR="0040637B">
        <w:t xml:space="preserve"> </w:t>
      </w:r>
      <w:r>
        <w:t>changed from the side in order to prevent any bodily fluid spills, or sneezes going</w:t>
      </w:r>
      <w:r w:rsidR="0040637B">
        <w:t xml:space="preserve"> </w:t>
      </w:r>
      <w:r>
        <w:t>towards</w:t>
      </w:r>
      <w:r w:rsidR="0040637B">
        <w:t xml:space="preserve"> </w:t>
      </w:r>
      <w:r>
        <w:t>adult’s</w:t>
      </w:r>
      <w:r w:rsidR="0040637B">
        <w:t xml:space="preserve"> </w:t>
      </w:r>
      <w:r>
        <w:t>faces. Careful sterilisation of hands between</w:t>
      </w:r>
      <w:r w:rsidR="0040637B">
        <w:t xml:space="preserve"> </w:t>
      </w:r>
      <w:r>
        <w:t>each nappy change</w:t>
      </w:r>
      <w:r w:rsidR="0040637B">
        <w:t xml:space="preserve"> </w:t>
      </w:r>
      <w:r>
        <w:t>and</w:t>
      </w:r>
      <w:r w:rsidR="0040637B">
        <w:t xml:space="preserve"> </w:t>
      </w:r>
      <w:r>
        <w:t>new gloves</w:t>
      </w:r>
      <w:r w:rsidR="0040637B">
        <w:t xml:space="preserve"> </w:t>
      </w:r>
      <w:r>
        <w:t xml:space="preserve">to be </w:t>
      </w:r>
      <w:proofErr w:type="spellStart"/>
      <w:r>
        <w:t>wornas</w:t>
      </w:r>
      <w:proofErr w:type="spellEnd"/>
      <w:r>
        <w:t xml:space="preserve"> per our standard protocol</w:t>
      </w:r>
    </w:p>
    <w:p w14:paraId="22C0D956" w14:textId="1D8578EA" w:rsidR="0008539C" w:rsidRDefault="0008539C" w:rsidP="0008539C"/>
    <w:p w14:paraId="24B62357" w14:textId="578CC301" w:rsidR="0008539C" w:rsidRDefault="0008539C" w:rsidP="0008539C"/>
    <w:p w14:paraId="2734331C" w14:textId="00C0483C" w:rsidR="0008539C" w:rsidRDefault="0008539C" w:rsidP="0008539C">
      <w:r>
        <w:t>Where possible</w:t>
      </w:r>
      <w:r w:rsidR="0040637B">
        <w:t xml:space="preserve"> </w:t>
      </w:r>
      <w:r>
        <w:t>adults</w:t>
      </w:r>
      <w:r w:rsidR="0040637B">
        <w:t xml:space="preserve"> </w:t>
      </w:r>
      <w:r>
        <w:t>are advised to</w:t>
      </w:r>
      <w:r w:rsidR="0040637B">
        <w:t xml:space="preserve"> </w:t>
      </w:r>
      <w:r>
        <w:t>stand slightly behind and above children as they</w:t>
      </w:r>
    </w:p>
    <w:p w14:paraId="3AD61A64" w14:textId="66C35071" w:rsidR="0008539C" w:rsidRDefault="0040637B" w:rsidP="0008539C">
      <w:r>
        <w:t>P</w:t>
      </w:r>
      <w:r w:rsidR="0008539C">
        <w:t>la</w:t>
      </w:r>
      <w:r>
        <w:t xml:space="preserve">y. </w:t>
      </w:r>
      <w:r w:rsidR="0008539C">
        <w:t xml:space="preserve">The greatest risk of contagion is if the virus is coughed or sneezed </w:t>
      </w:r>
      <w:proofErr w:type="spellStart"/>
      <w:r w:rsidR="0008539C">
        <w:t>outfrom</w:t>
      </w:r>
      <w:proofErr w:type="spellEnd"/>
      <w:r w:rsidR="0008539C">
        <w:t xml:space="preserve"> one</w:t>
      </w:r>
      <w:r>
        <w:t xml:space="preserve"> </w:t>
      </w:r>
      <w:r w:rsidR="0008539C">
        <w:t>person</w:t>
      </w:r>
    </w:p>
    <w:p w14:paraId="395EC721" w14:textId="57162C4C" w:rsidR="0008539C" w:rsidRDefault="0040637B" w:rsidP="0008539C">
      <w:r>
        <w:t>I</w:t>
      </w:r>
      <w:r w:rsidR="0008539C">
        <w:t>nto</w:t>
      </w:r>
      <w:r>
        <w:t xml:space="preserve"> </w:t>
      </w:r>
      <w:r w:rsidR="0008539C">
        <w:t>another’s</w:t>
      </w:r>
      <w:r>
        <w:t xml:space="preserve"> </w:t>
      </w:r>
      <w:r w:rsidR="0008539C">
        <w:t>face (eyes, nose or mouth).</w:t>
      </w:r>
    </w:p>
    <w:p w14:paraId="040A1C00" w14:textId="08AE545A" w:rsidR="0008539C" w:rsidRDefault="0008539C" w:rsidP="0008539C"/>
    <w:p w14:paraId="12E0EBC4" w14:textId="77777777" w:rsidR="0008539C" w:rsidRDefault="0008539C" w:rsidP="0008539C">
      <w:r>
        <w:t>When not playing directly with children but talking or observing, we encourage</w:t>
      </w:r>
    </w:p>
    <w:p w14:paraId="59C187C8" w14:textId="77777777" w:rsidR="0008539C" w:rsidRDefault="0008539C" w:rsidP="0008539C">
      <w:r>
        <w:t>Educators to try to develop a habit of holding their hands in front of them to reduce</w:t>
      </w:r>
    </w:p>
    <w:p w14:paraId="7082EBBB" w14:textId="77777777" w:rsidR="0008539C" w:rsidRDefault="0008539C" w:rsidP="0008539C">
      <w:r>
        <w:t>the number of times they touch their face.</w:t>
      </w:r>
    </w:p>
    <w:p w14:paraId="699A4A3C" w14:textId="22E6B406" w:rsidR="0008539C" w:rsidRDefault="0008539C" w:rsidP="0008539C"/>
    <w:p w14:paraId="5F1ECFD0" w14:textId="77777777" w:rsidR="0008539C" w:rsidRDefault="0008539C" w:rsidP="0008539C">
      <w:r>
        <w:t>During the day, any item that children and adults touch regularly will be sprayed and</w:t>
      </w:r>
    </w:p>
    <w:p w14:paraId="2863EFCE" w14:textId="4B1C800E" w:rsidR="0008539C" w:rsidRDefault="0008539C" w:rsidP="0008539C">
      <w:proofErr w:type="spellStart"/>
      <w:r>
        <w:t>antibacterially</w:t>
      </w:r>
      <w:proofErr w:type="spellEnd"/>
      <w:r>
        <w:t xml:space="preserve"> wiped. This will take place at least once before the day begins, during</w:t>
      </w:r>
    </w:p>
    <w:p w14:paraId="1CF376FF" w14:textId="77777777" w:rsidR="0008539C" w:rsidRDefault="0008539C" w:rsidP="0008539C">
      <w:r>
        <w:t xml:space="preserve">the day, after the children leave </w:t>
      </w:r>
      <w:proofErr w:type="gramStart"/>
      <w:r>
        <w:t>and also</w:t>
      </w:r>
      <w:proofErr w:type="gramEnd"/>
      <w:r>
        <w:t xml:space="preserve"> between groups using it. This includes</w:t>
      </w:r>
    </w:p>
    <w:p w14:paraId="1254C6E3" w14:textId="2A624BAB" w:rsidR="0008539C" w:rsidRDefault="0008539C" w:rsidP="0008539C">
      <w:r>
        <w:t>toilets</w:t>
      </w:r>
      <w:r w:rsidR="0040637B">
        <w:t xml:space="preserve"> </w:t>
      </w:r>
      <w:r>
        <w:t>and toilet flushes in addition to staff equipment such as phones, walkies and laptops.</w:t>
      </w:r>
    </w:p>
    <w:p w14:paraId="595EA604" w14:textId="77777777" w:rsidR="0008539C" w:rsidRDefault="0008539C" w:rsidP="0008539C">
      <w:r>
        <w:t>Phones and walkies should be labelled so no more than 2 staff use the same</w:t>
      </w:r>
    </w:p>
    <w:p w14:paraId="1F13C018" w14:textId="77777777" w:rsidR="0008539C" w:rsidRDefault="0008539C" w:rsidP="0008539C">
      <w:r>
        <w:t>walkie/phone each day. Whenever a phone or walkie is passed between staff it should</w:t>
      </w:r>
    </w:p>
    <w:p w14:paraId="583202D0" w14:textId="77777777" w:rsidR="0040637B" w:rsidRDefault="0008539C" w:rsidP="0008539C">
      <w:r>
        <w:t xml:space="preserve">be </w:t>
      </w:r>
      <w:proofErr w:type="spellStart"/>
      <w:r>
        <w:t>antibacterially</w:t>
      </w:r>
      <w:proofErr w:type="spellEnd"/>
      <w:r>
        <w:t xml:space="preserve"> wiped. </w:t>
      </w:r>
    </w:p>
    <w:p w14:paraId="2B6A8608" w14:textId="77777777" w:rsidR="0040637B" w:rsidRDefault="0040637B" w:rsidP="0008539C"/>
    <w:p w14:paraId="369ADFC4" w14:textId="77777777" w:rsidR="0040637B" w:rsidRDefault="0008539C" w:rsidP="0008539C">
      <w:r>
        <w:t xml:space="preserve">From Monday 17thMay 2021 </w:t>
      </w:r>
    </w:p>
    <w:p w14:paraId="78722B00" w14:textId="51EF8802" w:rsidR="0008539C" w:rsidRDefault="0008539C" w:rsidP="0008539C">
      <w:r>
        <w:t>we will continue to clean all</w:t>
      </w:r>
      <w:r w:rsidR="0040637B">
        <w:t xml:space="preserve"> </w:t>
      </w:r>
      <w:r>
        <w:t>items in line with the above.</w:t>
      </w:r>
    </w:p>
    <w:p w14:paraId="4EE88919" w14:textId="6D41954F" w:rsidR="0008539C" w:rsidRDefault="0008539C" w:rsidP="0008539C"/>
    <w:p w14:paraId="49E065B7" w14:textId="77777777" w:rsidR="0008539C" w:rsidRDefault="0008539C" w:rsidP="0008539C">
      <w:r>
        <w:t>When we revert to using indoor spaces. All indoor spaces used by staff and children</w:t>
      </w:r>
    </w:p>
    <w:p w14:paraId="40AAEAF5" w14:textId="3A61C170" w:rsidR="0040637B" w:rsidRDefault="0008539C" w:rsidP="0040637B">
      <w:r>
        <w:t>will be thoroughly cleaned each day</w:t>
      </w:r>
    </w:p>
    <w:p w14:paraId="5346B290" w14:textId="77777777" w:rsidR="0040637B" w:rsidRDefault="0040637B" w:rsidP="0040637B"/>
    <w:p w14:paraId="76B138BE" w14:textId="77777777" w:rsidR="0008539C" w:rsidRDefault="0008539C" w:rsidP="0008539C">
      <w:r>
        <w:t xml:space="preserve">Any laundry will be washed at 80 </w:t>
      </w:r>
      <w:proofErr w:type="gramStart"/>
      <w:r>
        <w:t>degree</w:t>
      </w:r>
      <w:proofErr w:type="gramEnd"/>
      <w:r>
        <w:t xml:space="preserve"> minimum. Bedding will be allocated by child.</w:t>
      </w:r>
    </w:p>
    <w:p w14:paraId="07DAD247" w14:textId="5A3D2616" w:rsidR="0008539C" w:rsidRDefault="0008539C" w:rsidP="0008539C"/>
    <w:p w14:paraId="70C1AE01" w14:textId="77777777" w:rsidR="0008539C" w:rsidRDefault="0008539C" w:rsidP="0008539C">
      <w:r>
        <w:t>No soft toys or soft furnishings will be used unless they can be laundered each day.</w:t>
      </w:r>
    </w:p>
    <w:p w14:paraId="513D4FC1" w14:textId="76EB09C8" w:rsidR="0008539C" w:rsidRDefault="0008539C" w:rsidP="0008539C"/>
    <w:p w14:paraId="0264723F" w14:textId="5A7B6052" w:rsidR="0008539C" w:rsidRDefault="0008539C" w:rsidP="0008539C">
      <w:r>
        <w:t>All resources should be sprayed with</w:t>
      </w:r>
      <w:r w:rsidR="0040637B">
        <w:t xml:space="preserve"> </w:t>
      </w:r>
      <w:r>
        <w:t>antibacterial spray and wiped down at the end</w:t>
      </w:r>
    </w:p>
    <w:p w14:paraId="627F87FE" w14:textId="77777777" w:rsidR="0008539C" w:rsidRDefault="0008539C" w:rsidP="0008539C">
      <w:r>
        <w:t>of each day. Any resources not easily wiped and cleaned should be not used</w:t>
      </w:r>
    </w:p>
    <w:p w14:paraId="07A6827B" w14:textId="669E0416" w:rsidR="0008539C" w:rsidRDefault="0008539C" w:rsidP="0008539C">
      <w:r>
        <w:t>during</w:t>
      </w:r>
      <w:r w:rsidR="0040637B">
        <w:t xml:space="preserve"> </w:t>
      </w:r>
      <w:r>
        <w:t>the time of the pandemic</w:t>
      </w:r>
      <w:r w:rsidR="0040637B">
        <w:t xml:space="preserve"> </w:t>
      </w:r>
      <w:r>
        <w:t>and stored securely in cupboards.</w:t>
      </w:r>
    </w:p>
    <w:p w14:paraId="19E86DB2" w14:textId="570FA884" w:rsidR="0008539C" w:rsidRDefault="0008539C" w:rsidP="0008539C"/>
    <w:p w14:paraId="04C5044F" w14:textId="77777777" w:rsidR="0008539C" w:rsidRDefault="0008539C" w:rsidP="0008539C">
      <w:r>
        <w:lastRenderedPageBreak/>
        <w:t>Disposable cloths</w:t>
      </w:r>
    </w:p>
    <w:p w14:paraId="45435FD9" w14:textId="127AA8AF" w:rsidR="0008539C" w:rsidRDefault="0008539C" w:rsidP="0008539C">
      <w:r>
        <w:t>used for wiping surfaces and drying hands to be</w:t>
      </w:r>
      <w:r w:rsidR="0040637B">
        <w:t xml:space="preserve"> </w:t>
      </w:r>
      <w:r>
        <w:t>placed into small</w:t>
      </w:r>
    </w:p>
    <w:p w14:paraId="44C0E784" w14:textId="77777777" w:rsidR="0008539C" w:rsidRDefault="0008539C" w:rsidP="0008539C">
      <w:r>
        <w:t>white bags and sealed before placing into a black bin bag for disposal at the end of</w:t>
      </w:r>
    </w:p>
    <w:p w14:paraId="377E8B12" w14:textId="77777777" w:rsidR="0008539C" w:rsidRDefault="0008539C" w:rsidP="0008539C">
      <w:r>
        <w:t>each day.</w:t>
      </w:r>
    </w:p>
    <w:p w14:paraId="0CA9FC65" w14:textId="06A60C82" w:rsidR="0008539C" w:rsidRDefault="0008539C" w:rsidP="0008539C"/>
    <w:p w14:paraId="704473C6" w14:textId="77777777" w:rsidR="0008539C" w:rsidRDefault="0008539C" w:rsidP="0008539C">
      <w:r>
        <w:t>No toys or equipment can be brought in from home by any children.</w:t>
      </w:r>
    </w:p>
    <w:p w14:paraId="0D1A5EE8" w14:textId="2B3A7CEB" w:rsidR="0008539C" w:rsidRDefault="0008539C" w:rsidP="0008539C"/>
    <w:p w14:paraId="52217FC5" w14:textId="77777777" w:rsidR="0008539C" w:rsidRDefault="0008539C" w:rsidP="0008539C">
      <w:r>
        <w:t>MARCH 2021:</w:t>
      </w:r>
    </w:p>
    <w:p w14:paraId="0123079C" w14:textId="77777777" w:rsidR="0040637B" w:rsidRDefault="0040637B" w:rsidP="0008539C"/>
    <w:p w14:paraId="4DA9B699" w14:textId="58EAB80F" w:rsidR="0008539C" w:rsidRDefault="0008539C" w:rsidP="0008539C">
      <w:r>
        <w:t>Following the latest</w:t>
      </w:r>
      <w:r w:rsidR="0040637B">
        <w:t xml:space="preserve"> </w:t>
      </w:r>
      <w:r>
        <w:t xml:space="preserve">government update on the </w:t>
      </w:r>
      <w:proofErr w:type="gramStart"/>
      <w:r>
        <w:t>12</w:t>
      </w:r>
      <w:r w:rsidRPr="0040637B">
        <w:rPr>
          <w:vertAlign w:val="superscript"/>
        </w:rPr>
        <w:t>th</w:t>
      </w:r>
      <w:proofErr w:type="gramEnd"/>
      <w:r w:rsidR="0040637B">
        <w:t xml:space="preserve"> </w:t>
      </w:r>
      <w:r>
        <w:t>March, face coverings will also</w:t>
      </w:r>
    </w:p>
    <w:p w14:paraId="583E1B25" w14:textId="5BF917E8" w:rsidR="0008539C" w:rsidRDefault="0040637B" w:rsidP="0008539C">
      <w:r>
        <w:t>B</w:t>
      </w:r>
      <w:r w:rsidR="0008539C">
        <w:t>e</w:t>
      </w:r>
      <w:r>
        <w:t xml:space="preserve"> </w:t>
      </w:r>
      <w:r w:rsidR="0008539C">
        <w:t>worn by adults when indoors and social distancing cannot take place i.e.</w:t>
      </w:r>
    </w:p>
    <w:p w14:paraId="3F12991C" w14:textId="2A749913" w:rsidR="0008539C" w:rsidRDefault="0040637B" w:rsidP="0008539C">
      <w:r>
        <w:t>M</w:t>
      </w:r>
      <w:r w:rsidR="0008539C">
        <w:t>aintaining</w:t>
      </w:r>
      <w:r>
        <w:t xml:space="preserve"> </w:t>
      </w:r>
      <w:r w:rsidR="0008539C">
        <w:t>a</w:t>
      </w:r>
      <w:r>
        <w:t xml:space="preserve"> </w:t>
      </w:r>
      <w:r w:rsidR="0008539C">
        <w:t>distance of at least 2 metres. Such areas may include:</w:t>
      </w:r>
    </w:p>
    <w:p w14:paraId="605938F7" w14:textId="6505A827" w:rsidR="0008539C" w:rsidRDefault="0040637B" w:rsidP="0008539C">
      <w:r>
        <w:t>-</w:t>
      </w:r>
      <w:r w:rsidR="0008539C">
        <w:t>The kitchen</w:t>
      </w:r>
    </w:p>
    <w:p w14:paraId="33610673" w14:textId="479E95E0" w:rsidR="0008539C" w:rsidRDefault="0040637B" w:rsidP="0008539C">
      <w:r>
        <w:t>-</w:t>
      </w:r>
      <w:r w:rsidR="0008539C">
        <w:t>The office</w:t>
      </w:r>
    </w:p>
    <w:p w14:paraId="5B4AFE6B" w14:textId="1EDF2320" w:rsidR="0008539C" w:rsidRDefault="0040637B" w:rsidP="0008539C">
      <w:r>
        <w:t>-</w:t>
      </w:r>
      <w:r w:rsidR="0008539C">
        <w:t>Corridors between rooms</w:t>
      </w:r>
    </w:p>
    <w:p w14:paraId="670F3C0A" w14:textId="77777777" w:rsidR="0008539C" w:rsidRDefault="0008539C" w:rsidP="0008539C"/>
    <w:p w14:paraId="410DD25D" w14:textId="3A3A41F0" w:rsidR="0008539C" w:rsidRDefault="0008539C" w:rsidP="0008539C">
      <w:r>
        <w:t xml:space="preserve">Face masks do not need to be worn in the main nursery space </w:t>
      </w:r>
      <w:proofErr w:type="gramStart"/>
      <w:r>
        <w:t>as long as</w:t>
      </w:r>
      <w:proofErr w:type="gramEnd"/>
      <w:r>
        <w:t xml:space="preserve"> adults</w:t>
      </w:r>
    </w:p>
    <w:p w14:paraId="60FBF0EE" w14:textId="40D409B7" w:rsidR="0008539C" w:rsidRDefault="0008539C" w:rsidP="0008539C">
      <w:r>
        <w:t>maintain social distancing and the</w:t>
      </w:r>
      <w:r w:rsidR="0040637B">
        <w:t xml:space="preserve"> doors</w:t>
      </w:r>
      <w:r>
        <w:t xml:space="preserve"> remain </w:t>
      </w:r>
      <w:r w:rsidR="0040637B">
        <w:t>open</w:t>
      </w:r>
      <w:r>
        <w:t xml:space="preserve"> to a</w:t>
      </w:r>
      <w:r w:rsidR="0040637B">
        <w:t>llow</w:t>
      </w:r>
      <w:r>
        <w:t xml:space="preserve"> air flow.</w:t>
      </w:r>
    </w:p>
    <w:p w14:paraId="3C56B4FA" w14:textId="218593A4" w:rsidR="0008539C" w:rsidRDefault="0008539C" w:rsidP="0008539C"/>
    <w:p w14:paraId="15E0BAEF" w14:textId="60612AAF" w:rsidR="0008539C" w:rsidRDefault="0008539C" w:rsidP="0008539C">
      <w:r>
        <w:t>From Monday 19</w:t>
      </w:r>
      <w:r w:rsidRPr="0040637B">
        <w:rPr>
          <w:vertAlign w:val="superscript"/>
        </w:rPr>
        <w:t>th</w:t>
      </w:r>
      <w:r w:rsidR="0040637B">
        <w:t xml:space="preserve"> J</w:t>
      </w:r>
      <w:r>
        <w:t>uly we will continue to wear masks when preparing food and will</w:t>
      </w:r>
    </w:p>
    <w:p w14:paraId="24F6D6F6" w14:textId="77777777" w:rsidR="0040637B" w:rsidRDefault="0008539C" w:rsidP="0008539C">
      <w:r>
        <w:t>give staff the option to wear a mask in communal areas if they wish to.</w:t>
      </w:r>
    </w:p>
    <w:p w14:paraId="167AB968" w14:textId="77777777" w:rsidR="0040637B" w:rsidRDefault="0040637B" w:rsidP="0008539C"/>
    <w:p w14:paraId="52F586CA" w14:textId="311BE707" w:rsidR="0008539C" w:rsidRDefault="0008539C" w:rsidP="0008539C">
      <w:r>
        <w:t>What will happen if my child requires medication whilst at Nursery?</w:t>
      </w:r>
    </w:p>
    <w:p w14:paraId="3040D3E4" w14:textId="77777777" w:rsidR="0008539C" w:rsidRDefault="0008539C" w:rsidP="0008539C"/>
    <w:p w14:paraId="420DA9DE" w14:textId="77777777" w:rsidR="0008539C" w:rsidRDefault="0008539C" w:rsidP="0008539C"/>
    <w:p w14:paraId="2DC89D7E" w14:textId="290D5793" w:rsidR="0008539C" w:rsidRDefault="0008539C" w:rsidP="0008539C">
      <w:r>
        <w:t>we will be able to administer prescribed medication in line</w:t>
      </w:r>
      <w:r w:rsidR="0040637B">
        <w:t xml:space="preserve"> </w:t>
      </w:r>
      <w:r>
        <w:t>with our policy. All medication will need to be prescribed with the name of the child</w:t>
      </w:r>
      <w:r w:rsidR="0040637B">
        <w:t xml:space="preserve"> </w:t>
      </w:r>
      <w:r>
        <w:t>and the dosage.</w:t>
      </w:r>
    </w:p>
    <w:p w14:paraId="1F7DA37C" w14:textId="77777777" w:rsidR="0040637B" w:rsidRDefault="0040637B" w:rsidP="0008539C"/>
    <w:p w14:paraId="620A6448" w14:textId="35EFDDE6" w:rsidR="0008539C" w:rsidRDefault="0008539C" w:rsidP="0008539C">
      <w:r>
        <w:t>Preventative inhalers should be administered at home</w:t>
      </w:r>
      <w:r w:rsidR="0040637B">
        <w:t xml:space="preserve"> </w:t>
      </w:r>
      <w:r>
        <w:t>prior to the child arriving at</w:t>
      </w:r>
    </w:p>
    <w:p w14:paraId="43B60123" w14:textId="77777777" w:rsidR="0008539C" w:rsidRDefault="0008539C" w:rsidP="0008539C">
      <w:r>
        <w:t>nursery. Blue inhalers which may be required can be brought to Nursery and staff can</w:t>
      </w:r>
    </w:p>
    <w:p w14:paraId="38567388" w14:textId="77777777" w:rsidR="0008539C" w:rsidRDefault="0008539C" w:rsidP="0008539C">
      <w:r>
        <w:t>assist in administering these whilst wearing PPE.</w:t>
      </w:r>
    </w:p>
    <w:p w14:paraId="679AFDBF" w14:textId="4E209659" w:rsidR="0008539C" w:rsidRDefault="0008539C" w:rsidP="0008539C"/>
    <w:p w14:paraId="7DFFB2A9" w14:textId="20953CA0" w:rsidR="0008539C" w:rsidRDefault="0008539C" w:rsidP="0008539C">
      <w:proofErr w:type="spellStart"/>
      <w:r>
        <w:t>Epipens</w:t>
      </w:r>
      <w:proofErr w:type="spellEnd"/>
      <w:r>
        <w:t xml:space="preserve"> can be brought to nursery and administered in line with our usual first aid</w:t>
      </w:r>
    </w:p>
    <w:p w14:paraId="2B5D9F05" w14:textId="1843903B" w:rsidR="0008539C" w:rsidRDefault="0008539C" w:rsidP="0008539C">
      <w:r>
        <w:t>policy and procedure.</w:t>
      </w:r>
    </w:p>
    <w:p w14:paraId="41AA4700" w14:textId="7300F38F" w:rsidR="0008539C" w:rsidRDefault="0008539C" w:rsidP="0008539C"/>
    <w:p w14:paraId="3C72B014" w14:textId="77777777" w:rsidR="0008539C" w:rsidRDefault="0008539C" w:rsidP="0008539C">
      <w:r>
        <w:t>Prescribed nappy cream will be administered with staff wearing PPE.</w:t>
      </w:r>
    </w:p>
    <w:p w14:paraId="5C7388EB" w14:textId="77777777" w:rsidR="0040637B" w:rsidRDefault="0040637B" w:rsidP="0008539C"/>
    <w:p w14:paraId="16D9CA62" w14:textId="068CA3C6" w:rsidR="0008539C" w:rsidRDefault="0008539C" w:rsidP="0008539C">
      <w:r>
        <w:t>Will I be able to visit the site during this time?</w:t>
      </w:r>
    </w:p>
    <w:p w14:paraId="3C35C048" w14:textId="57587CBB" w:rsidR="0008539C" w:rsidRDefault="0008539C" w:rsidP="0008539C"/>
    <w:p w14:paraId="751E6A36" w14:textId="77777777" w:rsidR="0008539C" w:rsidRDefault="0008539C" w:rsidP="0008539C">
      <w:r>
        <w:t>In order to keep everyone safe at this time we will not be allowing site tours, parents</w:t>
      </w:r>
    </w:p>
    <w:p w14:paraId="1199A818" w14:textId="78000721" w:rsidR="0008539C" w:rsidRDefault="0008539C" w:rsidP="0008539C">
      <w:r>
        <w:t>evenings, settling visits</w:t>
      </w:r>
      <w:r w:rsidR="0040637B">
        <w:t xml:space="preserve"> </w:t>
      </w:r>
      <w:r>
        <w:t>attended by parents or orientations days whilst children are</w:t>
      </w:r>
    </w:p>
    <w:p w14:paraId="4ED24848" w14:textId="77777777" w:rsidR="0008539C" w:rsidRDefault="0008539C" w:rsidP="0008539C">
      <w:r>
        <w:t xml:space="preserve">on site </w:t>
      </w:r>
      <w:proofErr w:type="gramStart"/>
      <w:r>
        <w:t>at this time</w:t>
      </w:r>
      <w:proofErr w:type="gramEnd"/>
      <w:r>
        <w:t>.</w:t>
      </w:r>
    </w:p>
    <w:p w14:paraId="742BC865" w14:textId="341E8330" w:rsidR="0008539C" w:rsidRDefault="0008539C" w:rsidP="0008539C"/>
    <w:p w14:paraId="4EB3CD84" w14:textId="77777777" w:rsidR="0008539C" w:rsidRDefault="0008539C" w:rsidP="0008539C">
      <w:r>
        <w:t>During the pandemic any visitors,</w:t>
      </w:r>
    </w:p>
    <w:p w14:paraId="1CEDE4F4" w14:textId="1E166FAC" w:rsidR="0008539C" w:rsidRDefault="0008539C" w:rsidP="0008539C">
      <w:r>
        <w:t>including other professionals to any site will be at</w:t>
      </w:r>
      <w:r w:rsidR="0040637B">
        <w:t xml:space="preserve"> </w:t>
      </w:r>
      <w:r>
        <w:t>our discretion and in line with our Covid Safe protocols.</w:t>
      </w:r>
    </w:p>
    <w:p w14:paraId="5DDC614B" w14:textId="77777777" w:rsidR="0040637B" w:rsidRDefault="0040637B" w:rsidP="0008539C"/>
    <w:p w14:paraId="42B1CB79" w14:textId="30699741" w:rsidR="0008539C" w:rsidRDefault="0008539C" w:rsidP="0008539C">
      <w:r>
        <w:t>What happens if we are planning a holiday?</w:t>
      </w:r>
    </w:p>
    <w:p w14:paraId="39D7B3E7" w14:textId="6A8D5B6D" w:rsidR="0008539C" w:rsidRDefault="0008539C" w:rsidP="0008539C"/>
    <w:p w14:paraId="580A6EEE" w14:textId="6DF9C3E6" w:rsidR="0008539C" w:rsidRDefault="0008539C" w:rsidP="0008539C">
      <w:r>
        <w:t>From 5</w:t>
      </w:r>
      <w:r w:rsidRPr="0040637B">
        <w:rPr>
          <w:vertAlign w:val="superscript"/>
        </w:rPr>
        <w:t>th</w:t>
      </w:r>
      <w:r w:rsidR="0040637B">
        <w:t xml:space="preserve"> </w:t>
      </w:r>
      <w:r>
        <w:t>November 2020 non</w:t>
      </w:r>
    </w:p>
    <w:p w14:paraId="234E7D4D" w14:textId="77777777" w:rsidR="0008539C" w:rsidRDefault="0008539C" w:rsidP="0008539C">
      <w:r>
        <w:t>-</w:t>
      </w:r>
    </w:p>
    <w:p w14:paraId="031A8FF3" w14:textId="2DA65181" w:rsidR="0008539C" w:rsidRDefault="0008539C" w:rsidP="0008539C">
      <w:r>
        <w:t>essential travel is not permitted. This includes going on</w:t>
      </w:r>
      <w:r w:rsidR="0040637B">
        <w:t xml:space="preserve"> </w:t>
      </w:r>
      <w:r>
        <w:t>holiday either in the UK or abroad. From 19</w:t>
      </w:r>
      <w:r w:rsidRPr="0040637B">
        <w:rPr>
          <w:vertAlign w:val="superscript"/>
        </w:rPr>
        <w:t>th</w:t>
      </w:r>
      <w:r w:rsidR="0040637B">
        <w:t xml:space="preserve"> </w:t>
      </w:r>
      <w:r>
        <w:t>December 2020 anyone living in a tier 4</w:t>
      </w:r>
      <w:r w:rsidR="0040637B">
        <w:t xml:space="preserve"> </w:t>
      </w:r>
      <w:r>
        <w:t>area will only be permitted to travel for work, school or other essential reasons.</w:t>
      </w:r>
    </w:p>
    <w:p w14:paraId="2D10FDA6" w14:textId="60919D20" w:rsidR="0008539C" w:rsidRDefault="0008539C" w:rsidP="0008539C"/>
    <w:p w14:paraId="4CE2AA44" w14:textId="7EAFD9F7" w:rsidR="0008539C" w:rsidRDefault="0008539C" w:rsidP="0008539C">
      <w:r>
        <w:t>From Monday 17</w:t>
      </w:r>
      <w:r w:rsidRPr="0040637B">
        <w:rPr>
          <w:vertAlign w:val="superscript"/>
        </w:rPr>
        <w:t>th</w:t>
      </w:r>
      <w:r w:rsidR="0040637B">
        <w:t xml:space="preserve"> </w:t>
      </w:r>
      <w:r>
        <w:t>May 2021 the government restrictions will be eased. Please check</w:t>
      </w:r>
    </w:p>
    <w:p w14:paraId="2EAAD05D" w14:textId="77777777" w:rsidR="0008539C" w:rsidRDefault="0008539C" w:rsidP="0008539C">
      <w:r>
        <w:t>with the government advice if you are planning to travel on holiday. Please let your</w:t>
      </w:r>
    </w:p>
    <w:p w14:paraId="6A085B92" w14:textId="77777777" w:rsidR="0008539C" w:rsidRDefault="0008539C" w:rsidP="0008539C">
      <w:r>
        <w:t xml:space="preserve">nursery </w:t>
      </w:r>
      <w:proofErr w:type="gramStart"/>
      <w:r>
        <w:t>manager</w:t>
      </w:r>
      <w:proofErr w:type="gramEnd"/>
      <w:r>
        <w:t xml:space="preserve"> know where you will be travelling to and from and adhere to the</w:t>
      </w:r>
    </w:p>
    <w:p w14:paraId="7214CCA7" w14:textId="3B49D4AA" w:rsidR="0008539C" w:rsidRDefault="0008539C" w:rsidP="0008539C">
      <w:r>
        <w:t>government guidance around which countries you can travel to and whether you</w:t>
      </w:r>
    </w:p>
    <w:p w14:paraId="0E10F971" w14:textId="51A5287E" w:rsidR="0008539C" w:rsidRDefault="0008539C" w:rsidP="0008539C">
      <w:r>
        <w:t xml:space="preserve">need to </w:t>
      </w:r>
      <w:proofErr w:type="spellStart"/>
      <w:r>
        <w:t>selfisolate</w:t>
      </w:r>
      <w:proofErr w:type="spellEnd"/>
      <w:r>
        <w:t>.</w:t>
      </w:r>
    </w:p>
    <w:p w14:paraId="0BF81757" w14:textId="77777777" w:rsidR="0040637B" w:rsidRDefault="0040637B" w:rsidP="0008539C"/>
    <w:p w14:paraId="7F1CB9B3" w14:textId="77777777" w:rsidR="0040637B" w:rsidRDefault="0040637B" w:rsidP="0008539C"/>
    <w:p w14:paraId="383B2788" w14:textId="1FF151F9" w:rsidR="0008539C" w:rsidRDefault="0008539C" w:rsidP="0008539C">
      <w:r>
        <w:t xml:space="preserve">Can my child attend another nursery or </w:t>
      </w:r>
      <w:proofErr w:type="spellStart"/>
      <w:r>
        <w:t>extra</w:t>
      </w:r>
      <w:r w:rsidR="0040637B">
        <w:t xml:space="preserve"> </w:t>
      </w:r>
      <w:r>
        <w:t>curricular</w:t>
      </w:r>
      <w:proofErr w:type="spellEnd"/>
      <w:r>
        <w:t xml:space="preserve"> clubs or classes?</w:t>
      </w:r>
    </w:p>
    <w:p w14:paraId="1C432D1A" w14:textId="0DA68E04" w:rsidR="0008539C" w:rsidRDefault="0008539C" w:rsidP="0008539C">
      <w:r>
        <w:t xml:space="preserve">From the </w:t>
      </w:r>
      <w:proofErr w:type="gramStart"/>
      <w:r>
        <w:t>22</w:t>
      </w:r>
      <w:r w:rsidRPr="0040637B">
        <w:rPr>
          <w:vertAlign w:val="superscript"/>
        </w:rPr>
        <w:t>nd</w:t>
      </w:r>
      <w:proofErr w:type="gramEnd"/>
      <w:r w:rsidR="0040637B">
        <w:t xml:space="preserve"> </w:t>
      </w:r>
      <w:r>
        <w:t>September,</w:t>
      </w:r>
      <w:r w:rsidR="0040637B">
        <w:t xml:space="preserve"> </w:t>
      </w:r>
      <w:r>
        <w:t>the DfE guidance</w:t>
      </w:r>
      <w:r w:rsidR="0040637B">
        <w:t xml:space="preserve"> </w:t>
      </w:r>
      <w:r>
        <w:t>was updated to:</w:t>
      </w:r>
    </w:p>
    <w:p w14:paraId="52184ECB" w14:textId="0F30D03F" w:rsidR="0008539C" w:rsidRDefault="0008539C" w:rsidP="0008539C">
      <w:r>
        <w:t xml:space="preserve">“Parents and carers should </w:t>
      </w:r>
      <w:proofErr w:type="gramStart"/>
      <w:r>
        <w:t>been</w:t>
      </w:r>
      <w:proofErr w:type="gramEnd"/>
      <w:r w:rsidR="0040637B">
        <w:t xml:space="preserve"> encouraged</w:t>
      </w:r>
      <w:r>
        <w:t xml:space="preserve"> to limit the number of settings their child attends, ideally ensuring their child</w:t>
      </w:r>
      <w:r w:rsidR="0040637B">
        <w:t xml:space="preserve"> </w:t>
      </w:r>
      <w:r>
        <w:t>only attends the same setting consistently”.</w:t>
      </w:r>
    </w:p>
    <w:p w14:paraId="0993B12B" w14:textId="77777777" w:rsidR="0008539C" w:rsidRDefault="0008539C" w:rsidP="0008539C">
      <w:r>
        <w:t>However, we understand that it is not possible for all families to rearrange childcare</w:t>
      </w:r>
    </w:p>
    <w:p w14:paraId="3A2DF933" w14:textId="64F6A69E" w:rsidR="0008539C" w:rsidRDefault="0008539C" w:rsidP="0008539C">
      <w:r>
        <w:t>arrangements as we had previously allowed dual</w:t>
      </w:r>
      <w:r w:rsidR="0040637B">
        <w:t xml:space="preserve"> </w:t>
      </w:r>
      <w:r>
        <w:t>setting attendance to restart from 1st</w:t>
      </w:r>
    </w:p>
    <w:p w14:paraId="10BDFE75" w14:textId="6562F66E" w:rsidR="0008539C" w:rsidRDefault="0040637B" w:rsidP="0008539C">
      <w:r>
        <w:t xml:space="preserve"> </w:t>
      </w:r>
      <w:r w:rsidR="0008539C">
        <w:t>September. With this in mind, we have asked all parents to notify us if their child attends a</w:t>
      </w:r>
    </w:p>
    <w:p w14:paraId="63D79BAE" w14:textId="66BFDCB0" w:rsidR="0008539C" w:rsidRDefault="0008539C" w:rsidP="0008539C">
      <w:r>
        <w:t xml:space="preserve">nursery in addition to </w:t>
      </w:r>
      <w:r w:rsidR="00082044">
        <w:t>Evergreen Forest Nursery</w:t>
      </w:r>
      <w:r>
        <w:t>.</w:t>
      </w:r>
    </w:p>
    <w:p w14:paraId="780F530C" w14:textId="0DFE5442" w:rsidR="0008539C" w:rsidRDefault="0008539C" w:rsidP="0008539C">
      <w:r>
        <w:t>We must be notified immediately if the second</w:t>
      </w:r>
      <w:r w:rsidR="00082044">
        <w:t xml:space="preserve"> </w:t>
      </w:r>
      <w:r>
        <w:t>nursery has any confirmed cases of COVID</w:t>
      </w:r>
    </w:p>
    <w:p w14:paraId="23F4233C" w14:textId="70F32604" w:rsidR="0008539C" w:rsidRDefault="0008539C" w:rsidP="0008539C">
      <w:r>
        <w:t>-19.</w:t>
      </w:r>
    </w:p>
    <w:p w14:paraId="366135C8" w14:textId="1ABE7781" w:rsidR="0008539C" w:rsidRDefault="0008539C" w:rsidP="0008539C">
      <w:r>
        <w:t>We</w:t>
      </w:r>
      <w:r w:rsidR="00082044">
        <w:t xml:space="preserve"> </w:t>
      </w:r>
      <w:r>
        <w:t>reserve the right to restrict attendance to</w:t>
      </w:r>
      <w:r w:rsidR="00082044">
        <w:t xml:space="preserve"> </w:t>
      </w:r>
      <w:r>
        <w:t>just one nursery</w:t>
      </w:r>
      <w:r w:rsidR="00082044">
        <w:t xml:space="preserve"> </w:t>
      </w:r>
      <w:r>
        <w:t>at any time.</w:t>
      </w:r>
    </w:p>
    <w:p w14:paraId="4A58F752" w14:textId="77777777" w:rsidR="0008539C" w:rsidRDefault="0008539C" w:rsidP="0008539C"/>
    <w:p w14:paraId="454400C2" w14:textId="55636597" w:rsidR="0008539C" w:rsidRDefault="0008539C" w:rsidP="0008539C">
      <w:r>
        <w:t>From 5thNovember 2020 children can continue to attend other settings. In line with the</w:t>
      </w:r>
    </w:p>
    <w:p w14:paraId="0C1B0A11" w14:textId="77777777" w:rsidR="00082044" w:rsidRDefault="0008539C" w:rsidP="0008539C">
      <w:r>
        <w:t xml:space="preserve">Government guidance will be contacting other settings that our </w:t>
      </w:r>
      <w:r w:rsidR="00082044">
        <w:t>Evergreen Forest Nursery</w:t>
      </w:r>
      <w:r>
        <w:t xml:space="preserve"> children</w:t>
      </w:r>
      <w:r w:rsidR="00082044">
        <w:t xml:space="preserve"> </w:t>
      </w:r>
      <w:r>
        <w:t>may attend and asking them to confirm that they have strict Covid procedures in place</w:t>
      </w:r>
      <w:r w:rsidR="00082044">
        <w:t xml:space="preserve"> </w:t>
      </w:r>
      <w:r>
        <w:t>and to</w:t>
      </w:r>
      <w:r w:rsidR="00082044">
        <w:t xml:space="preserve"> </w:t>
      </w:r>
      <w:r>
        <w:t xml:space="preserve">request that they notify us if they have a confirmed case. </w:t>
      </w:r>
    </w:p>
    <w:p w14:paraId="20552DDD" w14:textId="413BFA6D" w:rsidR="0008539C" w:rsidRDefault="0008539C" w:rsidP="0008539C">
      <w:r>
        <w:t>From 19</w:t>
      </w:r>
      <w:r w:rsidRPr="00082044">
        <w:rPr>
          <w:vertAlign w:val="superscript"/>
        </w:rPr>
        <w:t>th</w:t>
      </w:r>
      <w:r w:rsidR="00082044">
        <w:t xml:space="preserve"> </w:t>
      </w:r>
      <w:r>
        <w:t>December 2020 our</w:t>
      </w:r>
      <w:r w:rsidR="00082044">
        <w:t xml:space="preserve"> </w:t>
      </w:r>
      <w:r>
        <w:t>procedure will remain the same and we ask that all parents keep us up to date with any</w:t>
      </w:r>
      <w:r w:rsidR="00082044">
        <w:t xml:space="preserve"> </w:t>
      </w:r>
      <w:r>
        <w:t>changes to their current childcare arrangements.</w:t>
      </w:r>
    </w:p>
    <w:p w14:paraId="526B137D" w14:textId="0B0C683E" w:rsidR="0008539C" w:rsidRDefault="0008539C" w:rsidP="0008539C">
      <w:r>
        <w:t>From Monday 17</w:t>
      </w:r>
      <w:r w:rsidRPr="00082044">
        <w:rPr>
          <w:vertAlign w:val="superscript"/>
        </w:rPr>
        <w:t>th</w:t>
      </w:r>
      <w:r w:rsidR="00082044">
        <w:t xml:space="preserve"> </w:t>
      </w:r>
      <w:r>
        <w:t>May 2021 the guidance will remain as above so please let us know if your</w:t>
      </w:r>
    </w:p>
    <w:p w14:paraId="15115D13" w14:textId="25D32230" w:rsidR="0008539C" w:rsidRDefault="0008539C" w:rsidP="0008539C">
      <w:r>
        <w:t>child is attending another setting or group, particularly if they there is a positive Covid case at</w:t>
      </w:r>
      <w:r w:rsidR="00082044">
        <w:t xml:space="preserve"> </w:t>
      </w:r>
      <w:r>
        <w:t>another group that they attend.</w:t>
      </w:r>
    </w:p>
    <w:p w14:paraId="2123989D" w14:textId="77777777" w:rsidR="00082044" w:rsidRDefault="00082044" w:rsidP="0008539C"/>
    <w:p w14:paraId="562C4C16" w14:textId="59014792" w:rsidR="0008539C" w:rsidRDefault="0008539C" w:rsidP="0008539C">
      <w:r>
        <w:t>High Risk Groups:</w:t>
      </w:r>
    </w:p>
    <w:p w14:paraId="7C6FCBF1" w14:textId="2FD35219" w:rsidR="0008539C" w:rsidRDefault="0008539C" w:rsidP="0008539C"/>
    <w:p w14:paraId="38C63D4C" w14:textId="36E75482" w:rsidR="0008539C" w:rsidRDefault="0008539C" w:rsidP="0008539C">
      <w:r>
        <w:t>Following updated Government</w:t>
      </w:r>
      <w:r w:rsidR="00082044">
        <w:t xml:space="preserve"> </w:t>
      </w:r>
      <w:r>
        <w:t>guidance recently released, we can confirm that</w:t>
      </w:r>
    </w:p>
    <w:p w14:paraId="282A6BC5" w14:textId="77777777" w:rsidR="0008539C" w:rsidRDefault="0008539C" w:rsidP="0008539C">
      <w:r>
        <w:t>research has now been carried out to identify groups that may be at higher risk of</w:t>
      </w:r>
    </w:p>
    <w:p w14:paraId="7DFE523D" w14:textId="559A4E02" w:rsidR="0008539C" w:rsidRDefault="0008539C" w:rsidP="0008539C">
      <w:r>
        <w:t>contracting COVID</w:t>
      </w:r>
      <w:r w:rsidR="00082044">
        <w:t xml:space="preserve"> </w:t>
      </w:r>
      <w:r>
        <w:t>19 than others.</w:t>
      </w:r>
    </w:p>
    <w:p w14:paraId="4DD21E0A" w14:textId="1ECB7C69" w:rsidR="0008539C" w:rsidRDefault="00082044" w:rsidP="0008539C">
      <w:r>
        <w:t>Evergreen Forest Nursery</w:t>
      </w:r>
      <w:r w:rsidR="0008539C">
        <w:t xml:space="preserve"> advise from the report that</w:t>
      </w:r>
      <w:r>
        <w:t xml:space="preserve"> </w:t>
      </w:r>
      <w:r w:rsidR="0008539C">
        <w:t>following the research there are 4 key groups with a higher risk of contracting COVID</w:t>
      </w:r>
      <w:r>
        <w:t>-</w:t>
      </w:r>
      <w:r w:rsidR="0008539C">
        <w:t>19:</w:t>
      </w:r>
    </w:p>
    <w:p w14:paraId="10D752BB" w14:textId="7F709218" w:rsidR="0008539C" w:rsidRDefault="0008539C" w:rsidP="0008539C"/>
    <w:p w14:paraId="2F8D9565" w14:textId="1CA1ADA3" w:rsidR="0008539C" w:rsidRDefault="00082044" w:rsidP="0008539C">
      <w:r>
        <w:lastRenderedPageBreak/>
        <w:t>-</w:t>
      </w:r>
      <w:r w:rsidR="0008539C">
        <w:t>Those who are over the age of 50, with the contraction rate higher for women</w:t>
      </w:r>
    </w:p>
    <w:p w14:paraId="204F8514" w14:textId="69749A46" w:rsidR="0008539C" w:rsidRDefault="00082044" w:rsidP="0008539C">
      <w:r>
        <w:t>-</w:t>
      </w:r>
      <w:r w:rsidR="0008539C">
        <w:t>Those with severe underlying medical conditions such as diabetes, hypertensive</w:t>
      </w:r>
    </w:p>
    <w:p w14:paraId="2A1C72C2" w14:textId="3A10D677" w:rsidR="0008539C" w:rsidRDefault="0008539C" w:rsidP="0008539C">
      <w:r>
        <w:t>diseases, chronic kidney disease, chronic obstructive</w:t>
      </w:r>
      <w:r w:rsidR="00082044">
        <w:t xml:space="preserve"> </w:t>
      </w:r>
      <w:r>
        <w:t>pulmonary disease and</w:t>
      </w:r>
      <w:r w:rsidR="00082044">
        <w:t xml:space="preserve"> </w:t>
      </w:r>
      <w:r>
        <w:t>dementia</w:t>
      </w:r>
    </w:p>
    <w:p w14:paraId="7A8370EF" w14:textId="5C8A022C" w:rsidR="0008539C" w:rsidRDefault="00082044" w:rsidP="0008539C">
      <w:r>
        <w:t>-</w:t>
      </w:r>
      <w:r w:rsidR="0008539C">
        <w:t>Those from Black, Asian and Ethic Minority groups</w:t>
      </w:r>
    </w:p>
    <w:p w14:paraId="06E64D88" w14:textId="62615B13" w:rsidR="0008539C" w:rsidRDefault="00082044" w:rsidP="0008539C">
      <w:r>
        <w:t>-</w:t>
      </w:r>
      <w:r w:rsidR="0008539C">
        <w:t>Those working in jobs where they come into close contact with people such as care</w:t>
      </w:r>
    </w:p>
    <w:p w14:paraId="4C390869" w14:textId="77777777" w:rsidR="0008539C" w:rsidRDefault="0008539C" w:rsidP="0008539C">
      <w:r>
        <w:t>workers, hospital staff, taxi and delivery drivers and bus drivers.</w:t>
      </w:r>
    </w:p>
    <w:p w14:paraId="4B4C80A3" w14:textId="77777777" w:rsidR="00082044" w:rsidRDefault="00082044" w:rsidP="0008539C"/>
    <w:p w14:paraId="43049237" w14:textId="4BEFD85F" w:rsidR="0008539C" w:rsidRDefault="0008539C" w:rsidP="0008539C">
      <w:r>
        <w:t>Our risk assessments</w:t>
      </w:r>
    </w:p>
    <w:p w14:paraId="2E31F7C9" w14:textId="5A2DF619" w:rsidR="0008539C" w:rsidRDefault="0008539C" w:rsidP="0008539C">
      <w:r>
        <w:t>for Covid</w:t>
      </w:r>
      <w:r w:rsidR="00082044">
        <w:t>-</w:t>
      </w:r>
      <w:r>
        <w:t>19 have been updated to include the latest guidance as</w:t>
      </w:r>
      <w:r w:rsidR="00082044">
        <w:t xml:space="preserve"> </w:t>
      </w:r>
      <w:r>
        <w:t>evidenced above. Staff returning to work in the categories above complete an individual risk</w:t>
      </w:r>
      <w:r w:rsidR="00082044">
        <w:t xml:space="preserve"> </w:t>
      </w:r>
      <w:r>
        <w:t>assessment prior to return to work and are offered appropriate PPE and guidance.</w:t>
      </w:r>
    </w:p>
    <w:p w14:paraId="6FBBE82B" w14:textId="2E2AE585" w:rsidR="0008539C" w:rsidRDefault="0008539C" w:rsidP="0008539C">
      <w:r>
        <w:t>For families who are concerned that their child has an underlying medical condition as</w:t>
      </w:r>
    </w:p>
    <w:p w14:paraId="16C6B52E" w14:textId="77777777" w:rsidR="0008539C" w:rsidRDefault="0008539C" w:rsidP="0008539C">
      <w:r>
        <w:t>listed in the report or is from a Black, Asian or Ethnic Minority background who would like to</w:t>
      </w:r>
    </w:p>
    <w:p w14:paraId="60216D6A" w14:textId="77777777" w:rsidR="0008539C" w:rsidRDefault="0008539C" w:rsidP="0008539C">
      <w:r>
        <w:t>discuss the protective measures we have in place, your Nursery Manager will be more</w:t>
      </w:r>
    </w:p>
    <w:p w14:paraId="37EFB20B" w14:textId="162B8A95" w:rsidR="0008539C" w:rsidRDefault="0008539C" w:rsidP="0008539C">
      <w:r>
        <w:t>than</w:t>
      </w:r>
      <w:r w:rsidR="00082044">
        <w:t xml:space="preserve"> </w:t>
      </w:r>
      <w:r>
        <w:t>happy to discuss any concerns or questions you may have.</w:t>
      </w:r>
    </w:p>
    <w:p w14:paraId="5AB17713" w14:textId="77777777" w:rsidR="00082044" w:rsidRDefault="00082044" w:rsidP="0008539C"/>
    <w:p w14:paraId="727BC112" w14:textId="6531F083" w:rsidR="0008539C" w:rsidRDefault="0008539C" w:rsidP="0008539C">
      <w:r>
        <w:t>Test</w:t>
      </w:r>
      <w:r w:rsidR="00082044">
        <w:t xml:space="preserve"> </w:t>
      </w:r>
      <w:r>
        <w:t>and Trace</w:t>
      </w:r>
    </w:p>
    <w:p w14:paraId="10AAC34E" w14:textId="77777777" w:rsidR="0008539C" w:rsidRDefault="0008539C" w:rsidP="0008539C"/>
    <w:p w14:paraId="3A6D2513" w14:textId="2D7CCB02" w:rsidR="0008539C" w:rsidRDefault="0008539C" w:rsidP="0008539C"/>
    <w:p w14:paraId="7E7DA728" w14:textId="182198CD" w:rsidR="0008539C" w:rsidRDefault="0008539C" w:rsidP="0008539C">
      <w:r>
        <w:t>The Government Covid</w:t>
      </w:r>
      <w:r w:rsidR="00082044">
        <w:t>-</w:t>
      </w:r>
      <w:r>
        <w:t>19 T</w:t>
      </w:r>
      <w:r w:rsidR="00082044">
        <w:t>e</w:t>
      </w:r>
      <w:r>
        <w:t>st</w:t>
      </w:r>
      <w:r w:rsidR="00082044">
        <w:t xml:space="preserve"> </w:t>
      </w:r>
      <w:r>
        <w:t>and Trace System is now up and running so we wanted to</w:t>
      </w:r>
    </w:p>
    <w:p w14:paraId="3582ABAF" w14:textId="77777777" w:rsidR="0008539C" w:rsidRDefault="0008539C" w:rsidP="0008539C">
      <w:r>
        <w:t>provide you with some additional information and guidance around this:</w:t>
      </w:r>
    </w:p>
    <w:p w14:paraId="71011FAE" w14:textId="5BEFC105" w:rsidR="0008539C" w:rsidRDefault="0008539C" w:rsidP="0008539C"/>
    <w:p w14:paraId="56B1E244" w14:textId="4B5D31CE" w:rsidR="0008539C" w:rsidRDefault="0008539C" w:rsidP="0008539C">
      <w:r>
        <w:t>If</w:t>
      </w:r>
      <w:r w:rsidR="00082044">
        <w:t xml:space="preserve"> </w:t>
      </w:r>
      <w:r>
        <w:t>your child</w:t>
      </w:r>
      <w:r w:rsidR="00082044">
        <w:t xml:space="preserve"> </w:t>
      </w:r>
      <w:r>
        <w:t>develops Covid</w:t>
      </w:r>
      <w:r w:rsidR="00082044">
        <w:t>-</w:t>
      </w:r>
      <w:r>
        <w:t xml:space="preserve">19 symptoms (a temperature above 37.8 and/or </w:t>
      </w:r>
      <w:proofErr w:type="gramStart"/>
      <w:r>
        <w:t>a new</w:t>
      </w:r>
      <w:proofErr w:type="gramEnd"/>
    </w:p>
    <w:p w14:paraId="21B82E5F" w14:textId="27F21CBD" w:rsidR="0008539C" w:rsidRDefault="0008539C" w:rsidP="0008539C">
      <w:r>
        <w:t xml:space="preserve">continuous cough) then you must immediately </w:t>
      </w:r>
      <w:proofErr w:type="spellStart"/>
      <w:r>
        <w:t>self</w:t>
      </w:r>
      <w:r w:rsidR="00082044">
        <w:t xml:space="preserve"> </w:t>
      </w:r>
      <w:r>
        <w:t>isolate</w:t>
      </w:r>
      <w:proofErr w:type="spellEnd"/>
      <w:r>
        <w:t xml:space="preserve"> them and arrange for a</w:t>
      </w:r>
    </w:p>
    <w:p w14:paraId="31D7C4DC" w14:textId="77777777" w:rsidR="0008539C" w:rsidRDefault="0008539C" w:rsidP="0008539C">
      <w:r>
        <w:t>test to be carried out. Your child will not be able to attend Nursery.</w:t>
      </w:r>
    </w:p>
    <w:p w14:paraId="3DA7F74D" w14:textId="0E45400A" w:rsidR="0008539C" w:rsidRDefault="0008539C" w:rsidP="0008539C"/>
    <w:p w14:paraId="4D942A8E" w14:textId="0782ADA4" w:rsidR="0008539C" w:rsidRDefault="0008539C" w:rsidP="0008539C">
      <w:r>
        <w:t>If the test results are</w:t>
      </w:r>
      <w:r w:rsidR="00082044">
        <w:t xml:space="preserve"> </w:t>
      </w:r>
      <w:proofErr w:type="gramStart"/>
      <w:r>
        <w:t>negative</w:t>
      </w:r>
      <w:proofErr w:type="gramEnd"/>
      <w:r w:rsidR="00082044">
        <w:t xml:space="preserve"> </w:t>
      </w:r>
      <w:r>
        <w:t>then</w:t>
      </w:r>
      <w:r w:rsidR="00082044">
        <w:t xml:space="preserve"> </w:t>
      </w:r>
      <w:r>
        <w:t xml:space="preserve">your child can return to Nursery as soon </w:t>
      </w:r>
      <w:proofErr w:type="spellStart"/>
      <w:r>
        <w:t>astheir</w:t>
      </w:r>
      <w:proofErr w:type="spellEnd"/>
      <w:r>
        <w:t xml:space="preserve"> symptoms have gone.</w:t>
      </w:r>
    </w:p>
    <w:p w14:paraId="4831551D" w14:textId="3B4C3449" w:rsidR="0008539C" w:rsidRDefault="0008539C" w:rsidP="0008539C"/>
    <w:p w14:paraId="1793D098" w14:textId="6AB9A312" w:rsidR="0008539C" w:rsidRDefault="0008539C" w:rsidP="0008539C">
      <w:r>
        <w:t>If the test result is</w:t>
      </w:r>
      <w:r w:rsidR="00082044">
        <w:t xml:space="preserve"> </w:t>
      </w:r>
      <w:proofErr w:type="gramStart"/>
      <w:r>
        <w:t>positive</w:t>
      </w:r>
      <w:proofErr w:type="gramEnd"/>
      <w:r w:rsidR="00082044">
        <w:t xml:space="preserve"> </w:t>
      </w:r>
      <w:r>
        <w:t>then your child must remain in self</w:t>
      </w:r>
      <w:r w:rsidR="00082044">
        <w:t xml:space="preserve"> </w:t>
      </w:r>
      <w:r>
        <w:t>isolation for</w:t>
      </w:r>
      <w:r w:rsidR="00082044">
        <w:t xml:space="preserve"> </w:t>
      </w:r>
      <w:r>
        <w:t>10</w:t>
      </w:r>
      <w:r w:rsidR="00082044">
        <w:t xml:space="preserve"> </w:t>
      </w:r>
      <w:r>
        <w:t>days</w:t>
      </w:r>
    </w:p>
    <w:p w14:paraId="1CB60A19" w14:textId="77777777" w:rsidR="0008539C" w:rsidRDefault="0008539C" w:rsidP="0008539C">
      <w:r>
        <w:t>minimum from the day that they first developed symptoms.</w:t>
      </w:r>
    </w:p>
    <w:p w14:paraId="0EAE2160" w14:textId="6EB1E3D2" w:rsidR="0008539C" w:rsidRDefault="0008539C" w:rsidP="0008539C"/>
    <w:p w14:paraId="701EB28A" w14:textId="3D4A76EF" w:rsidR="0008539C" w:rsidRDefault="0008539C" w:rsidP="0008539C">
      <w:r>
        <w:t>Anyone living in your household must</w:t>
      </w:r>
      <w:r w:rsidR="00082044">
        <w:t xml:space="preserve"> </w:t>
      </w:r>
      <w:r>
        <w:t>also</w:t>
      </w:r>
      <w:r w:rsidR="00082044">
        <w:t xml:space="preserve"> </w:t>
      </w:r>
      <w:proofErr w:type="spellStart"/>
      <w:r>
        <w:t>self</w:t>
      </w:r>
      <w:r w:rsidR="00082044">
        <w:t xml:space="preserve"> </w:t>
      </w:r>
      <w:r>
        <w:t>isolate</w:t>
      </w:r>
      <w:proofErr w:type="spellEnd"/>
      <w:r>
        <w:t xml:space="preserve"> for 10 days</w:t>
      </w:r>
    </w:p>
    <w:p w14:paraId="64B4545D" w14:textId="6CC17D7F" w:rsidR="0008539C" w:rsidRDefault="0008539C" w:rsidP="0008539C"/>
    <w:p w14:paraId="751553EA" w14:textId="77777777" w:rsidR="0008539C" w:rsidRDefault="0008539C" w:rsidP="0008539C">
      <w:r>
        <w:t>If someone in your household develops symptoms, then the whole household will</w:t>
      </w:r>
    </w:p>
    <w:p w14:paraId="11FCE6AE" w14:textId="052E279F" w:rsidR="0008539C" w:rsidRDefault="0008539C" w:rsidP="0008539C">
      <w:r>
        <w:t>need to</w:t>
      </w:r>
      <w:r w:rsidR="00082044">
        <w:t xml:space="preserve"> </w:t>
      </w:r>
      <w:proofErr w:type="spellStart"/>
      <w:r>
        <w:t>self</w:t>
      </w:r>
      <w:r w:rsidR="00082044">
        <w:t xml:space="preserve"> </w:t>
      </w:r>
      <w:r>
        <w:t>isolate</w:t>
      </w:r>
      <w:proofErr w:type="spellEnd"/>
      <w:r>
        <w:t xml:space="preserve"> for 10 days</w:t>
      </w:r>
      <w:r w:rsidR="00082044">
        <w:t xml:space="preserve"> </w:t>
      </w:r>
      <w:r>
        <w:t>and the person with symptoms will need to arrange</w:t>
      </w:r>
    </w:p>
    <w:p w14:paraId="5B347D60" w14:textId="7281F7E0" w:rsidR="0008539C" w:rsidRDefault="0008539C" w:rsidP="0008539C">
      <w:r>
        <w:t>to be tested for Covid</w:t>
      </w:r>
      <w:r w:rsidR="00082044">
        <w:t>-</w:t>
      </w:r>
      <w:r>
        <w:t>19.</w:t>
      </w:r>
    </w:p>
    <w:p w14:paraId="07BAAD96" w14:textId="7F0F4CCC" w:rsidR="0008539C" w:rsidRDefault="0008539C" w:rsidP="0008539C"/>
    <w:p w14:paraId="7B47B768" w14:textId="62C776E2" w:rsidR="0008539C" w:rsidRDefault="0008539C" w:rsidP="0008539C">
      <w:r>
        <w:t>If</w:t>
      </w:r>
      <w:r w:rsidR="00082044">
        <w:t xml:space="preserve"> </w:t>
      </w:r>
      <w:r>
        <w:t>their</w:t>
      </w:r>
      <w:r w:rsidR="00082044">
        <w:t xml:space="preserve"> </w:t>
      </w:r>
      <w:r>
        <w:t xml:space="preserve">test result is </w:t>
      </w:r>
      <w:proofErr w:type="gramStart"/>
      <w:r>
        <w:t>negative</w:t>
      </w:r>
      <w:proofErr w:type="gramEnd"/>
      <w:r w:rsidR="00082044">
        <w:t xml:space="preserve"> </w:t>
      </w:r>
      <w:r>
        <w:t>then neither they nor anyone else in the household</w:t>
      </w:r>
    </w:p>
    <w:p w14:paraId="263BD4E5" w14:textId="7F735102" w:rsidR="0008539C" w:rsidRDefault="0008539C" w:rsidP="0008539C">
      <w:r>
        <w:t xml:space="preserve">needs to remain </w:t>
      </w:r>
      <w:proofErr w:type="spellStart"/>
      <w:r>
        <w:t>self</w:t>
      </w:r>
      <w:r w:rsidR="00082044">
        <w:t xml:space="preserve"> </w:t>
      </w:r>
      <w:r>
        <w:t>isolating</w:t>
      </w:r>
      <w:proofErr w:type="spellEnd"/>
      <w:r>
        <w:t>.</w:t>
      </w:r>
    </w:p>
    <w:p w14:paraId="606324D7" w14:textId="05F7C59F" w:rsidR="0008539C" w:rsidRDefault="0008539C" w:rsidP="0008539C"/>
    <w:p w14:paraId="17DB0B06" w14:textId="00522175" w:rsidR="0008539C" w:rsidRDefault="0008539C" w:rsidP="0008539C">
      <w:r>
        <w:t>If their test result is</w:t>
      </w:r>
      <w:r w:rsidR="00082044">
        <w:t xml:space="preserve"> </w:t>
      </w:r>
      <w:proofErr w:type="gramStart"/>
      <w:r>
        <w:t>positive</w:t>
      </w:r>
      <w:proofErr w:type="gramEnd"/>
      <w:r w:rsidR="00082044">
        <w:t xml:space="preserve"> </w:t>
      </w:r>
      <w:r>
        <w:t xml:space="preserve">then they will need to continue to </w:t>
      </w:r>
      <w:proofErr w:type="spellStart"/>
      <w:r>
        <w:t>self</w:t>
      </w:r>
      <w:r w:rsidR="00082044">
        <w:t xml:space="preserve"> </w:t>
      </w:r>
      <w:r>
        <w:t>isolate</w:t>
      </w:r>
      <w:proofErr w:type="spellEnd"/>
      <w:r>
        <w:t xml:space="preserve"> for a</w:t>
      </w:r>
    </w:p>
    <w:p w14:paraId="1752D4D2" w14:textId="7024DC9C" w:rsidR="0008539C" w:rsidRDefault="0008539C" w:rsidP="0008539C">
      <w:r>
        <w:t>minimum of</w:t>
      </w:r>
      <w:r w:rsidR="00082044">
        <w:t xml:space="preserve"> </w:t>
      </w:r>
      <w:r>
        <w:t>10</w:t>
      </w:r>
      <w:r w:rsidR="00082044">
        <w:t xml:space="preserve"> </w:t>
      </w:r>
      <w:r>
        <w:t>days or until their symptoms have gone.</w:t>
      </w:r>
    </w:p>
    <w:p w14:paraId="5FBB347C" w14:textId="51304C59" w:rsidR="0008539C" w:rsidRDefault="0008539C" w:rsidP="0008539C"/>
    <w:p w14:paraId="747329F5" w14:textId="354B4E11" w:rsidR="0008539C" w:rsidRDefault="0008539C" w:rsidP="0008539C">
      <w:r>
        <w:t>If their test result is</w:t>
      </w:r>
      <w:r w:rsidR="00082044">
        <w:t xml:space="preserve"> </w:t>
      </w:r>
      <w:proofErr w:type="spellStart"/>
      <w:proofErr w:type="gramStart"/>
      <w:r>
        <w:t>positive,then</w:t>
      </w:r>
      <w:proofErr w:type="spellEnd"/>
      <w:proofErr w:type="gramEnd"/>
      <w:r>
        <w:t xml:space="preserve"> everyone else in the household will need to</w:t>
      </w:r>
    </w:p>
    <w:p w14:paraId="36E70283" w14:textId="778AFC48" w:rsidR="0008539C" w:rsidRDefault="0008539C" w:rsidP="0008539C">
      <w:r>
        <w:t xml:space="preserve">continue to </w:t>
      </w:r>
      <w:proofErr w:type="spellStart"/>
      <w:r>
        <w:t>self</w:t>
      </w:r>
      <w:r w:rsidR="00082044">
        <w:t xml:space="preserve"> </w:t>
      </w:r>
      <w:r>
        <w:t>isolate</w:t>
      </w:r>
      <w:proofErr w:type="spellEnd"/>
      <w:r>
        <w:t xml:space="preserve"> for 10 days.</w:t>
      </w:r>
    </w:p>
    <w:p w14:paraId="5758314F" w14:textId="29FD6100" w:rsidR="0008539C" w:rsidRDefault="0008539C" w:rsidP="0008539C"/>
    <w:p w14:paraId="5B19DD2D" w14:textId="7B7C416B" w:rsidR="0008539C" w:rsidRDefault="0008539C" w:rsidP="0008539C">
      <w:r>
        <w:t>If you receive a text or call from the NHS</w:t>
      </w:r>
      <w:r w:rsidR="00082044">
        <w:t xml:space="preserve"> </w:t>
      </w:r>
      <w:r>
        <w:t>Test and</w:t>
      </w:r>
      <w:r w:rsidR="00082044">
        <w:t xml:space="preserve"> </w:t>
      </w:r>
      <w:r>
        <w:t xml:space="preserve">Trace </w:t>
      </w:r>
      <w:proofErr w:type="gramStart"/>
      <w:r>
        <w:t>service</w:t>
      </w:r>
      <w:proofErr w:type="gramEnd"/>
      <w:r w:rsidR="00082044">
        <w:t xml:space="preserve"> </w:t>
      </w:r>
      <w:r>
        <w:t>then it will be</w:t>
      </w:r>
    </w:p>
    <w:p w14:paraId="0A46F5F2" w14:textId="77777777" w:rsidR="0008539C" w:rsidRDefault="0008539C" w:rsidP="0008539C">
      <w:r>
        <w:t>because someone in the household has been in contact with someone that has</w:t>
      </w:r>
    </w:p>
    <w:p w14:paraId="559FE9B4" w14:textId="718994CC" w:rsidR="0008539C" w:rsidRDefault="0008539C" w:rsidP="0008539C">
      <w:r>
        <w:t>tested positive for Covid</w:t>
      </w:r>
      <w:r w:rsidR="00082044">
        <w:t>-</w:t>
      </w:r>
      <w:r>
        <w:t>19.</w:t>
      </w:r>
    </w:p>
    <w:p w14:paraId="72D58018" w14:textId="461E375E" w:rsidR="0008539C" w:rsidRDefault="0008539C" w:rsidP="0008539C"/>
    <w:p w14:paraId="7949DB50" w14:textId="5AF02305" w:rsidR="0008539C" w:rsidRDefault="0008539C" w:rsidP="0008539C">
      <w:r>
        <w:t xml:space="preserve">You will be advised you will need to </w:t>
      </w:r>
      <w:proofErr w:type="spellStart"/>
      <w:r>
        <w:t>self</w:t>
      </w:r>
      <w:r w:rsidR="00082044">
        <w:t xml:space="preserve"> </w:t>
      </w:r>
      <w:r>
        <w:t>isolate</w:t>
      </w:r>
      <w:proofErr w:type="spellEnd"/>
      <w:r>
        <w:t xml:space="preserve"> for 10 days. It is very important that</w:t>
      </w:r>
    </w:p>
    <w:p w14:paraId="4C73C055" w14:textId="497C5B72" w:rsidR="0008539C" w:rsidRDefault="0008539C" w:rsidP="0008539C">
      <w:r>
        <w:t>you adhere to this. Other members of the household do not need to self</w:t>
      </w:r>
    </w:p>
    <w:p w14:paraId="130513BE" w14:textId="06BEE4FE" w:rsidR="0008539C" w:rsidRDefault="0008539C" w:rsidP="0008539C">
      <w:r>
        <w:t>isolate</w:t>
      </w:r>
      <w:r w:rsidR="00082044">
        <w:t xml:space="preserve"> </w:t>
      </w:r>
      <w:r>
        <w:t>unless they begin to display symptoms.</w:t>
      </w:r>
    </w:p>
    <w:p w14:paraId="44D31DFD" w14:textId="6463A310" w:rsidR="0008539C" w:rsidRDefault="0008539C" w:rsidP="0008539C"/>
    <w:p w14:paraId="72325510" w14:textId="77777777" w:rsidR="0008539C" w:rsidRDefault="0008539C" w:rsidP="0008539C">
      <w:r>
        <w:t>If you have been informed that you or your child has been in contact with someone</w:t>
      </w:r>
    </w:p>
    <w:p w14:paraId="586D5592" w14:textId="7942BFA5" w:rsidR="0008539C" w:rsidRDefault="0008539C" w:rsidP="0008539C">
      <w:r>
        <w:t>who has tested positive for Coronavirus</w:t>
      </w:r>
      <w:r w:rsidR="00082044">
        <w:t xml:space="preserve"> </w:t>
      </w:r>
      <w:r>
        <w:t>before</w:t>
      </w:r>
      <w:r w:rsidR="00082044">
        <w:t xml:space="preserve"> </w:t>
      </w:r>
      <w:r>
        <w:t>the NHS Test and Trace system</w:t>
      </w:r>
      <w:r w:rsidR="00082044">
        <w:t xml:space="preserve"> </w:t>
      </w:r>
      <w:r>
        <w:t>contacts you, you will</w:t>
      </w:r>
      <w:r w:rsidR="00082044">
        <w:t xml:space="preserve"> </w:t>
      </w:r>
      <w:r>
        <w:t xml:space="preserve">still be required to isolate and remain off nursery for 10 </w:t>
      </w:r>
      <w:proofErr w:type="gramStart"/>
      <w:r>
        <w:t>days.</w:t>
      </w:r>
      <w:proofErr w:type="gramEnd"/>
    </w:p>
    <w:p w14:paraId="7578AF82" w14:textId="77777777" w:rsidR="0008539C" w:rsidRDefault="0008539C" w:rsidP="0008539C">
      <w:r>
        <w:t xml:space="preserve">With </w:t>
      </w:r>
      <w:proofErr w:type="gramStart"/>
      <w:r>
        <w:t>all of</w:t>
      </w:r>
      <w:proofErr w:type="gramEnd"/>
      <w:r>
        <w:t xml:space="preserve"> the scenarios above please can you inform us as soon as possible. We will need</w:t>
      </w:r>
    </w:p>
    <w:p w14:paraId="31F1F687" w14:textId="77777777" w:rsidR="0008539C" w:rsidRDefault="0008539C" w:rsidP="0008539C">
      <w:r>
        <w:t>to notify the Department for Education and Public Health England that we have a family</w:t>
      </w:r>
    </w:p>
    <w:p w14:paraId="5D13F9CB" w14:textId="38394E63" w:rsidR="0008539C" w:rsidRDefault="0008539C" w:rsidP="0008539C">
      <w:r>
        <w:t>where one or</w:t>
      </w:r>
      <w:r w:rsidR="00082044">
        <w:t xml:space="preserve"> </w:t>
      </w:r>
      <w:r>
        <w:t>more people in the household has tested positive for Covid</w:t>
      </w:r>
      <w:r w:rsidR="00082044">
        <w:t>-</w:t>
      </w:r>
      <w:r>
        <w:t>19.</w:t>
      </w:r>
    </w:p>
    <w:p w14:paraId="0144A500" w14:textId="77777777" w:rsidR="00082044" w:rsidRDefault="00082044" w:rsidP="0008539C"/>
    <w:p w14:paraId="71B6D3F5" w14:textId="5701F5EF" w:rsidR="0008539C" w:rsidRDefault="0008539C" w:rsidP="0008539C">
      <w:r>
        <w:t>From Monday 16thAugust the following changes have been made to isolation rules above:</w:t>
      </w:r>
    </w:p>
    <w:p w14:paraId="0DEE4E1A" w14:textId="417A95F1" w:rsidR="0008539C" w:rsidRDefault="0008539C" w:rsidP="0008539C"/>
    <w:p w14:paraId="78AC6313" w14:textId="52378F56" w:rsidR="0008539C" w:rsidRDefault="0008539C" w:rsidP="0008539C">
      <w:r>
        <w:t xml:space="preserve">If a child has </w:t>
      </w:r>
      <w:proofErr w:type="gramStart"/>
      <w:r>
        <w:t>symptoms</w:t>
      </w:r>
      <w:proofErr w:type="gramEnd"/>
      <w:r w:rsidR="00082044">
        <w:t xml:space="preserve"> </w:t>
      </w:r>
      <w:r>
        <w:t>then they must stay away from Nursery and get PCR test. If</w:t>
      </w:r>
    </w:p>
    <w:p w14:paraId="0861D235" w14:textId="77777777" w:rsidR="0008539C" w:rsidRDefault="0008539C" w:rsidP="0008539C">
      <w:r>
        <w:t>the test is positive then they must isolate for 10 days.</w:t>
      </w:r>
    </w:p>
    <w:p w14:paraId="2BC9E9F0" w14:textId="3882C6DC" w:rsidR="0008539C" w:rsidRDefault="0008539C" w:rsidP="0008539C"/>
    <w:p w14:paraId="7C2055E1" w14:textId="77777777" w:rsidR="0008539C" w:rsidRDefault="0008539C" w:rsidP="0008539C">
      <w:r>
        <w:t xml:space="preserve">If you are contacted by Test and Trace and advised that your child must </w:t>
      </w:r>
      <w:proofErr w:type="gramStart"/>
      <w:r>
        <w:t>isolate</w:t>
      </w:r>
      <w:proofErr w:type="gramEnd"/>
      <w:r>
        <w:t xml:space="preserve"> then</w:t>
      </w:r>
    </w:p>
    <w:p w14:paraId="7F8B93B1" w14:textId="77777777" w:rsidR="0008539C" w:rsidRDefault="0008539C" w:rsidP="0008539C">
      <w:r>
        <w:t>you still need to follow this.</w:t>
      </w:r>
    </w:p>
    <w:p w14:paraId="28ADF05A" w14:textId="0C13BFFD" w:rsidR="0008539C" w:rsidRDefault="0008539C" w:rsidP="0008539C"/>
    <w:p w14:paraId="33EA7AB2" w14:textId="77777777" w:rsidR="0008539C" w:rsidRDefault="0008539C" w:rsidP="0008539C">
      <w:r>
        <w:t xml:space="preserve">If someone in your household tests positive but your child has no </w:t>
      </w:r>
      <w:proofErr w:type="gramStart"/>
      <w:r>
        <w:t>symptoms</w:t>
      </w:r>
      <w:proofErr w:type="gramEnd"/>
      <w:r>
        <w:t xml:space="preserve"> then</w:t>
      </w:r>
    </w:p>
    <w:p w14:paraId="4571DBE0" w14:textId="77777777" w:rsidR="0008539C" w:rsidRDefault="0008539C" w:rsidP="0008539C">
      <w:r>
        <w:t>they do not need to isolate but we recommend that they get a PCR test and stay</w:t>
      </w:r>
    </w:p>
    <w:p w14:paraId="3C0CF8B7" w14:textId="77777777" w:rsidR="0008539C" w:rsidRDefault="0008539C" w:rsidP="0008539C"/>
    <w:p w14:paraId="58AE643D" w14:textId="77777777" w:rsidR="0008539C" w:rsidRDefault="0008539C" w:rsidP="0008539C"/>
    <w:p w14:paraId="3347D29F" w14:textId="77777777" w:rsidR="0008539C" w:rsidRDefault="0008539C" w:rsidP="0008539C">
      <w:r>
        <w:t xml:space="preserve">away from nursery until they have received their test result. If this is </w:t>
      </w:r>
      <w:proofErr w:type="gramStart"/>
      <w:r>
        <w:t>negative</w:t>
      </w:r>
      <w:proofErr w:type="gramEnd"/>
      <w:r>
        <w:t xml:space="preserve"> then</w:t>
      </w:r>
    </w:p>
    <w:p w14:paraId="5D84C3CB" w14:textId="6CB90D1F" w:rsidR="0008539C" w:rsidRDefault="0008539C" w:rsidP="0008539C">
      <w:r>
        <w:t>they can return to nursery.</w:t>
      </w:r>
    </w:p>
    <w:p w14:paraId="49582487" w14:textId="123951A8" w:rsidR="0008539C" w:rsidRDefault="0008539C" w:rsidP="0008539C"/>
    <w:p w14:paraId="557E2A74" w14:textId="77777777" w:rsidR="0008539C" w:rsidRDefault="0008539C" w:rsidP="0008539C">
      <w:r>
        <w:t xml:space="preserve">If a staff member comes into contact with someone who tests </w:t>
      </w:r>
      <w:proofErr w:type="gramStart"/>
      <w:r>
        <w:t>positive</w:t>
      </w:r>
      <w:proofErr w:type="gramEnd"/>
      <w:r>
        <w:t xml:space="preserve"> they will no</w:t>
      </w:r>
    </w:p>
    <w:p w14:paraId="642F950E" w14:textId="77777777" w:rsidR="0008539C" w:rsidRDefault="0008539C" w:rsidP="0008539C">
      <w:r>
        <w:t xml:space="preserve">longer be required to </w:t>
      </w:r>
      <w:proofErr w:type="spellStart"/>
      <w:r>
        <w:t>self isolate</w:t>
      </w:r>
      <w:proofErr w:type="spellEnd"/>
      <w:r>
        <w:t xml:space="preserve"> </w:t>
      </w:r>
      <w:proofErr w:type="gramStart"/>
      <w:r>
        <w:t>as long as</w:t>
      </w:r>
      <w:proofErr w:type="gramEnd"/>
      <w:r>
        <w:t xml:space="preserve"> they have had 2 doses of the vaccine 2</w:t>
      </w:r>
    </w:p>
    <w:p w14:paraId="10763007" w14:textId="77777777" w:rsidR="0008539C" w:rsidRDefault="0008539C" w:rsidP="0008539C">
      <w:r>
        <w:t>weeks or more prior to the contact. We do advise that they take a PCR</w:t>
      </w:r>
    </w:p>
    <w:p w14:paraId="773847F4" w14:textId="245DD802" w:rsidR="0008539C" w:rsidRDefault="0008539C" w:rsidP="0008539C">
      <w:r>
        <w:t>test and do</w:t>
      </w:r>
      <w:r w:rsidR="00082044">
        <w:t xml:space="preserve"> </w:t>
      </w:r>
      <w:r>
        <w:t>not return to work until they have received a negative result.</w:t>
      </w:r>
    </w:p>
    <w:p w14:paraId="452D4344" w14:textId="3F347940" w:rsidR="0008539C" w:rsidRDefault="0008539C" w:rsidP="0008539C"/>
    <w:p w14:paraId="747A69A2" w14:textId="77777777" w:rsidR="0008539C" w:rsidRDefault="0008539C" w:rsidP="0008539C">
      <w:r>
        <w:t>We will continue to ask parents to keep us informed of any positive cases in the</w:t>
      </w:r>
    </w:p>
    <w:p w14:paraId="17335534" w14:textId="77777777" w:rsidR="0008539C" w:rsidRDefault="0008539C" w:rsidP="0008539C">
      <w:r>
        <w:t>household and to share test results with us.</w:t>
      </w:r>
    </w:p>
    <w:p w14:paraId="27586E5B" w14:textId="77777777" w:rsidR="0008539C" w:rsidRDefault="0008539C" w:rsidP="0008539C">
      <w:r>
        <w:t>Early Years Foundation Stage</w:t>
      </w:r>
    </w:p>
    <w:p w14:paraId="5C6FBE6B" w14:textId="66FBC3FC" w:rsidR="0008539C" w:rsidRDefault="0008539C" w:rsidP="0008539C">
      <w:r>
        <w:t>Since 24</w:t>
      </w:r>
      <w:r w:rsidRPr="002433D2">
        <w:rPr>
          <w:vertAlign w:val="superscript"/>
        </w:rPr>
        <w:t>th</w:t>
      </w:r>
      <w:r w:rsidR="002433D2">
        <w:t xml:space="preserve"> </w:t>
      </w:r>
      <w:r>
        <w:t>April 2020</w:t>
      </w:r>
      <w:r w:rsidR="002433D2">
        <w:t xml:space="preserve"> </w:t>
      </w:r>
      <w:r>
        <w:t xml:space="preserve">all childcare settings </w:t>
      </w:r>
      <w:proofErr w:type="gramStart"/>
      <w:r>
        <w:t>have to</w:t>
      </w:r>
      <w:proofErr w:type="gramEnd"/>
      <w:r>
        <w:t xml:space="preserve"> make reasonable endeavours to deliver the</w:t>
      </w:r>
      <w:r w:rsidR="002433D2">
        <w:t xml:space="preserve"> </w:t>
      </w:r>
      <w:r>
        <w:t>learning and development requirements of the EYFS. Our priority during this time has been</w:t>
      </w:r>
      <w:r w:rsidR="002433D2">
        <w:t xml:space="preserve"> </w:t>
      </w:r>
      <w:r>
        <w:t>to keep children safe, happy and well cared for, focusing on ensuring their wellbeing and</w:t>
      </w:r>
      <w:r w:rsidR="002433D2">
        <w:t xml:space="preserve"> </w:t>
      </w:r>
      <w:r>
        <w:t>emotional needs were the priority amidst a Global Pandemic, where many families have been</w:t>
      </w:r>
      <w:r w:rsidR="002433D2">
        <w:t xml:space="preserve"> </w:t>
      </w:r>
      <w:r>
        <w:t>affected.</w:t>
      </w:r>
    </w:p>
    <w:p w14:paraId="7B9D6F0A" w14:textId="3C84A7B8" w:rsidR="0008539C" w:rsidRDefault="0008539C" w:rsidP="0008539C">
      <w:r>
        <w:t>From 1</w:t>
      </w:r>
      <w:r w:rsidRPr="002433D2">
        <w:rPr>
          <w:vertAlign w:val="superscript"/>
        </w:rPr>
        <w:t>st</w:t>
      </w:r>
      <w:r w:rsidR="002433D2">
        <w:t xml:space="preserve"> </w:t>
      </w:r>
      <w:r>
        <w:t xml:space="preserve">September 2020 and following the lifting of many of the COVID 19 restrictions </w:t>
      </w:r>
      <w:r w:rsidR="002433D2">
        <w:t xml:space="preserve">Evergreen Forest Nursery </w:t>
      </w:r>
      <w:r>
        <w:t>will:</w:t>
      </w:r>
    </w:p>
    <w:p w14:paraId="61B9DE86" w14:textId="482318CE" w:rsidR="0008539C" w:rsidRDefault="0008539C" w:rsidP="0008539C"/>
    <w:p w14:paraId="6FF87BB5" w14:textId="057B844F" w:rsidR="0008539C" w:rsidRDefault="0008539C" w:rsidP="0008539C">
      <w:r>
        <w:t>Assign a key person to each child registered in our care</w:t>
      </w:r>
    </w:p>
    <w:p w14:paraId="2AAED34E" w14:textId="6E8F8CA2" w:rsidR="0008539C" w:rsidRDefault="0008539C" w:rsidP="0008539C"/>
    <w:p w14:paraId="0FED1741" w14:textId="77777777" w:rsidR="0008539C" w:rsidRDefault="0008539C" w:rsidP="0008539C">
      <w:r>
        <w:t>Where possible complete two observations per month for each child that attends the</w:t>
      </w:r>
    </w:p>
    <w:p w14:paraId="15A1C9C5" w14:textId="77777777" w:rsidR="0008539C" w:rsidRDefault="0008539C" w:rsidP="0008539C">
      <w:r>
        <w:t>nursery.</w:t>
      </w:r>
    </w:p>
    <w:p w14:paraId="7AC64408" w14:textId="14131D10" w:rsidR="0008539C" w:rsidRDefault="0008539C" w:rsidP="0008539C"/>
    <w:p w14:paraId="232CF353" w14:textId="77777777" w:rsidR="0008539C" w:rsidRDefault="0008539C" w:rsidP="0008539C">
      <w:r>
        <w:t>Complete an initial assessment for each child that has joined the nursery since August</w:t>
      </w:r>
    </w:p>
    <w:p w14:paraId="4B74D9C7" w14:textId="3C4EAC2E" w:rsidR="0008539C" w:rsidRDefault="0008539C" w:rsidP="0008539C">
      <w:r>
        <w:t>2020. This will be done after their initial 6 weeks in our care.</w:t>
      </w:r>
    </w:p>
    <w:p w14:paraId="5CD383FA" w14:textId="3130317C" w:rsidR="0008539C" w:rsidRDefault="0008539C" w:rsidP="0008539C"/>
    <w:p w14:paraId="678B38F8" w14:textId="49019FD2" w:rsidR="0008539C" w:rsidRDefault="0008539C" w:rsidP="0008539C">
      <w:r>
        <w:t>Complete a 2year checks for all children aged between the age of 2 and 3 years</w:t>
      </w:r>
    </w:p>
    <w:p w14:paraId="0924CA70" w14:textId="260DC247" w:rsidR="0008539C" w:rsidRDefault="0008539C" w:rsidP="0008539C">
      <w:r>
        <w:t xml:space="preserve">where a </w:t>
      </w:r>
      <w:proofErr w:type="gramStart"/>
      <w:r>
        <w:t>2</w:t>
      </w:r>
      <w:r w:rsidR="002433D2">
        <w:t xml:space="preserve"> </w:t>
      </w:r>
      <w:r>
        <w:t>year</w:t>
      </w:r>
      <w:proofErr w:type="gramEnd"/>
      <w:r>
        <w:t xml:space="preserve"> check has not been completed.</w:t>
      </w:r>
    </w:p>
    <w:p w14:paraId="6376EE45" w14:textId="78E2F18F" w:rsidR="0008539C" w:rsidRDefault="0008539C" w:rsidP="0008539C"/>
    <w:p w14:paraId="7EC5BE03" w14:textId="6DE4ECF5" w:rsidR="0008539C" w:rsidRDefault="0008539C" w:rsidP="0008539C">
      <w:r>
        <w:t>Begin accessing a</w:t>
      </w:r>
      <w:r w:rsidR="002433D2">
        <w:t xml:space="preserve"> </w:t>
      </w:r>
      <w:r>
        <w:t>child’s</w:t>
      </w:r>
      <w:r w:rsidR="002433D2">
        <w:t xml:space="preserve"> </w:t>
      </w:r>
      <w:r>
        <w:t>learning and development using the observations to identify</w:t>
      </w:r>
    </w:p>
    <w:p w14:paraId="35FCAAEC" w14:textId="376AE213" w:rsidR="0008539C" w:rsidRDefault="0008539C" w:rsidP="0008539C">
      <w:r>
        <w:t>what progress each child has made and</w:t>
      </w:r>
      <w:r w:rsidR="002433D2">
        <w:t xml:space="preserve"> </w:t>
      </w:r>
      <w:r>
        <w:t>what their next steps will be.</w:t>
      </w:r>
    </w:p>
    <w:p w14:paraId="66F6821A" w14:textId="4D48269F" w:rsidR="0008539C" w:rsidRDefault="0008539C" w:rsidP="0008539C">
      <w:r>
        <w:t>During the Autumn term practitioners, supported by the Educational Leader, will access each</w:t>
      </w:r>
      <w:r w:rsidR="002433D2">
        <w:t xml:space="preserve"> </w:t>
      </w:r>
      <w:r>
        <w:t>child’s development and this will be shared with the parents at the end of the term</w:t>
      </w:r>
    </w:p>
    <w:p w14:paraId="41AB2492" w14:textId="63FE81E5" w:rsidR="0008539C" w:rsidRDefault="0008539C" w:rsidP="0008539C">
      <w:r>
        <w:t>(December 2020). We will keep parents up to date with how this information will be shared</w:t>
      </w:r>
    </w:p>
    <w:p w14:paraId="5DA6BC72" w14:textId="77777777" w:rsidR="0008539C" w:rsidRDefault="0008539C" w:rsidP="0008539C">
      <w:r>
        <w:t>and will be dependent on any restrictions in place due to COVID 19. From January 2021 we</w:t>
      </w:r>
    </w:p>
    <w:p w14:paraId="4BBE576E" w14:textId="2E199495" w:rsidR="0008539C" w:rsidRDefault="0008539C" w:rsidP="0008539C">
      <w:r>
        <w:t>will continue to assess each child’s development, with a summary of that development at the</w:t>
      </w:r>
      <w:r w:rsidR="002433D2">
        <w:t xml:space="preserve"> </w:t>
      </w:r>
      <w:r>
        <w:t>end of the spring term.</w:t>
      </w:r>
    </w:p>
    <w:p w14:paraId="604AAF35" w14:textId="77777777" w:rsidR="002433D2" w:rsidRDefault="002433D2" w:rsidP="0008539C"/>
    <w:p w14:paraId="59766F48" w14:textId="77777777" w:rsidR="002433D2" w:rsidRDefault="002433D2" w:rsidP="0008539C"/>
    <w:p w14:paraId="738E23C1" w14:textId="2F9809BB" w:rsidR="0008539C" w:rsidRDefault="0008539C" w:rsidP="0008539C">
      <w:r>
        <w:t xml:space="preserve">As we have made some changes following </w:t>
      </w:r>
      <w:proofErr w:type="spellStart"/>
      <w:r>
        <w:t>theupdated</w:t>
      </w:r>
      <w:proofErr w:type="spellEnd"/>
      <w:r>
        <w:t xml:space="preserve"> Government Guidance please</w:t>
      </w:r>
    </w:p>
    <w:p w14:paraId="38F77DB6" w14:textId="603AC000" w:rsidR="0008539C" w:rsidRDefault="0008539C" w:rsidP="0008539C">
      <w:r>
        <w:t>can we ask all</w:t>
      </w:r>
      <w:r w:rsidR="002433D2">
        <w:t xml:space="preserve"> </w:t>
      </w:r>
      <w:r>
        <w:t>Parents to read and sign to say they have read this</w:t>
      </w:r>
      <w:r w:rsidR="002433D2">
        <w:t xml:space="preserve"> </w:t>
      </w:r>
      <w:proofErr w:type="gramStart"/>
      <w:r>
        <w:t>updated</w:t>
      </w:r>
      <w:proofErr w:type="gramEnd"/>
    </w:p>
    <w:p w14:paraId="1E1C1D2B" w14:textId="06644DF8" w:rsidR="0008539C" w:rsidRDefault="0008539C" w:rsidP="0008539C">
      <w:r>
        <w:t>Coronavirus Operational Procedure document</w:t>
      </w:r>
      <w:r w:rsidR="002433D2">
        <w:t xml:space="preserve"> </w:t>
      </w:r>
      <w:r>
        <w:t>and abide by it.</w:t>
      </w:r>
    </w:p>
    <w:p w14:paraId="3797ABDA" w14:textId="510FD778" w:rsidR="0008539C" w:rsidRDefault="0008539C" w:rsidP="0008539C"/>
    <w:p w14:paraId="0B889E5C" w14:textId="77777777" w:rsidR="002433D2" w:rsidRDefault="002433D2" w:rsidP="0008539C"/>
    <w:p w14:paraId="3128ABD2" w14:textId="77777777" w:rsidR="002433D2" w:rsidRDefault="002433D2" w:rsidP="0008539C"/>
    <w:p w14:paraId="3FE70ECB" w14:textId="77777777" w:rsidR="002433D2" w:rsidRDefault="002433D2" w:rsidP="0008539C"/>
    <w:p w14:paraId="6AAA66B2" w14:textId="19F34864" w:rsidR="0008539C" w:rsidRDefault="0008539C" w:rsidP="0008539C">
      <w:r>
        <w:t>From</w:t>
      </w:r>
      <w:r w:rsidR="002433D2">
        <w:t xml:space="preserve"> </w:t>
      </w:r>
      <w:r>
        <w:t>5th</w:t>
      </w:r>
      <w:r w:rsidR="002433D2">
        <w:t xml:space="preserve"> </w:t>
      </w:r>
      <w:r>
        <w:t>November2020 we will continue to take the temperature of children and</w:t>
      </w:r>
    </w:p>
    <w:p w14:paraId="7BF0EEBA" w14:textId="70A3C7E0" w:rsidR="0008539C" w:rsidRDefault="0008539C" w:rsidP="0008539C">
      <w:r>
        <w:t>staff at the nursery but</w:t>
      </w:r>
      <w:r w:rsidR="002433D2">
        <w:t xml:space="preserve"> </w:t>
      </w:r>
      <w:r>
        <w:t>will</w:t>
      </w:r>
      <w:r w:rsidR="002433D2">
        <w:t xml:space="preserve"> </w:t>
      </w:r>
      <w:r>
        <w:t>no longer be asking parents to complete the daily</w:t>
      </w:r>
    </w:p>
    <w:p w14:paraId="4D5A3D57" w14:textId="5637C952" w:rsidR="0008539C" w:rsidRDefault="0008539C" w:rsidP="0008539C">
      <w:r>
        <w:t>declaration as they arrive at nursery. However,</w:t>
      </w:r>
    </w:p>
    <w:p w14:paraId="4E3EC510" w14:textId="06ECC3DB" w:rsidR="0008539C" w:rsidRDefault="0008539C" w:rsidP="0008539C">
      <w:r>
        <w:t>by signing the declaration below, you</w:t>
      </w:r>
      <w:r w:rsidR="002433D2">
        <w:t xml:space="preserve"> </w:t>
      </w:r>
      <w:r>
        <w:t>agree to</w:t>
      </w:r>
      <w:r w:rsidR="002433D2">
        <w:t xml:space="preserve"> </w:t>
      </w:r>
      <w:r>
        <w:t>inform us immediately if their child or anyone in the household displays signs</w:t>
      </w:r>
      <w:r w:rsidR="002433D2">
        <w:t xml:space="preserve"> </w:t>
      </w:r>
      <w:r>
        <w:t xml:space="preserve">of COVID 19 or they are contacted by Track and Trace asking them to </w:t>
      </w:r>
      <w:proofErr w:type="spellStart"/>
      <w:r>
        <w:t>self</w:t>
      </w:r>
      <w:r w:rsidR="002433D2">
        <w:t xml:space="preserve"> </w:t>
      </w:r>
      <w:r>
        <w:t>isolate</w:t>
      </w:r>
      <w:proofErr w:type="spellEnd"/>
      <w:r>
        <w:t xml:space="preserve"> as</w:t>
      </w:r>
      <w:r w:rsidR="002433D2">
        <w:t xml:space="preserve"> </w:t>
      </w:r>
      <w:r>
        <w:t>they have been in contact with someone with COVID 19.</w:t>
      </w:r>
    </w:p>
    <w:p w14:paraId="7805F659" w14:textId="77777777" w:rsidR="002433D2" w:rsidRDefault="002433D2" w:rsidP="0008539C"/>
    <w:p w14:paraId="591AD811" w14:textId="44226EEB" w:rsidR="0008539C" w:rsidRDefault="0008539C" w:rsidP="0008539C">
      <w:r>
        <w:t>Parent Declaration</w:t>
      </w:r>
    </w:p>
    <w:p w14:paraId="75DFFB89" w14:textId="17C8B164" w:rsidR="0008539C" w:rsidRDefault="0008539C" w:rsidP="0008539C"/>
    <w:p w14:paraId="2CC19E2C" w14:textId="77777777" w:rsidR="0008539C" w:rsidRDefault="0008539C" w:rsidP="0008539C">
      <w:r>
        <w:t>To not send any toys from home into the</w:t>
      </w:r>
    </w:p>
    <w:p w14:paraId="1ADDCAF0" w14:textId="77777777" w:rsidR="0008539C" w:rsidRDefault="0008539C" w:rsidP="0008539C">
      <w:r>
        <w:t>nursery with your child.</w:t>
      </w:r>
    </w:p>
    <w:p w14:paraId="49BF2191" w14:textId="094A02F4" w:rsidR="0008539C" w:rsidRDefault="0008539C" w:rsidP="0008539C"/>
    <w:p w14:paraId="4477A359" w14:textId="77777777" w:rsidR="0008539C" w:rsidRDefault="0008539C" w:rsidP="0008539C">
      <w:r>
        <w:t>To wipe down waterproofs daily and to change children into different clothing when</w:t>
      </w:r>
    </w:p>
    <w:p w14:paraId="3CC267D9" w14:textId="77777777" w:rsidR="0008539C" w:rsidRDefault="0008539C" w:rsidP="0008539C">
      <w:r>
        <w:t xml:space="preserve">they return home, placing that </w:t>
      </w:r>
      <w:proofErr w:type="gramStart"/>
      <w:r>
        <w:t>days</w:t>
      </w:r>
      <w:proofErr w:type="gramEnd"/>
      <w:r>
        <w:t xml:space="preserve"> clothing in the wash.</w:t>
      </w:r>
    </w:p>
    <w:p w14:paraId="0916B37F" w14:textId="775FF1E6" w:rsidR="0008539C" w:rsidRDefault="0008539C" w:rsidP="0008539C"/>
    <w:p w14:paraId="46F0C370" w14:textId="77777777" w:rsidR="0008539C" w:rsidRDefault="0008539C" w:rsidP="0008539C">
      <w:r>
        <w:t>Wherever possible, to travel to your nursery by foot or bike rather than public</w:t>
      </w:r>
    </w:p>
    <w:p w14:paraId="0C399CF0" w14:textId="6ABA7101" w:rsidR="0008539C" w:rsidRDefault="0008539C" w:rsidP="002433D2">
      <w:r>
        <w:t xml:space="preserve">transport. </w:t>
      </w:r>
    </w:p>
    <w:p w14:paraId="0D8E1FF0" w14:textId="206BF53C" w:rsidR="002433D2" w:rsidRDefault="002433D2" w:rsidP="002433D2"/>
    <w:p w14:paraId="68ABB75E" w14:textId="77777777" w:rsidR="002433D2" w:rsidRDefault="002433D2" w:rsidP="002433D2"/>
    <w:p w14:paraId="19464C53" w14:textId="1EA6704F" w:rsidR="0008539C" w:rsidRDefault="0008539C" w:rsidP="0008539C"/>
    <w:p w14:paraId="758AF74C" w14:textId="08E81A71" w:rsidR="0008539C" w:rsidRDefault="0008539C" w:rsidP="0008539C">
      <w:r>
        <w:t>From</w:t>
      </w:r>
      <w:r w:rsidR="002433D2">
        <w:t xml:space="preserve"> </w:t>
      </w:r>
      <w:r>
        <w:t>5</w:t>
      </w:r>
      <w:r w:rsidRPr="002433D2">
        <w:rPr>
          <w:vertAlign w:val="superscript"/>
        </w:rPr>
        <w:t>th</w:t>
      </w:r>
      <w:r w:rsidR="002433D2">
        <w:t xml:space="preserve"> </w:t>
      </w:r>
      <w:r>
        <w:t>November</w:t>
      </w:r>
      <w:r w:rsidR="002433D2">
        <w:t xml:space="preserve"> </w:t>
      </w:r>
      <w:r>
        <w:t xml:space="preserve">2020 your child will be able to attend </w:t>
      </w:r>
      <w:proofErr w:type="gramStart"/>
      <w:r w:rsidR="002433D2">
        <w:t xml:space="preserve">Evergreen </w:t>
      </w:r>
      <w:r>
        <w:t xml:space="preserve"> if</w:t>
      </w:r>
      <w:proofErr w:type="gramEnd"/>
      <w:r>
        <w:t xml:space="preserve"> they are</w:t>
      </w:r>
    </w:p>
    <w:p w14:paraId="6F3E0988" w14:textId="77777777" w:rsidR="0008539C" w:rsidRDefault="0008539C" w:rsidP="0008539C">
      <w:r>
        <w:t>also attending another setting. We do ask that if a reported case of COVID 19 is</w:t>
      </w:r>
    </w:p>
    <w:p w14:paraId="3A00880A" w14:textId="77777777" w:rsidR="0008539C" w:rsidRDefault="0008539C" w:rsidP="0008539C">
      <w:r>
        <w:t>confirmed at the other setting that you inform us immediately.</w:t>
      </w:r>
    </w:p>
    <w:p w14:paraId="416FB52F" w14:textId="4B4B24EF" w:rsidR="0008539C" w:rsidRDefault="0008539C" w:rsidP="0008539C"/>
    <w:p w14:paraId="725A29C8" w14:textId="75DA9FB8" w:rsidR="0008539C" w:rsidRDefault="0008539C" w:rsidP="0008539C">
      <w:r>
        <w:t>We ask that parents please apply long</w:t>
      </w:r>
      <w:r w:rsidR="002433D2">
        <w:t xml:space="preserve"> </w:t>
      </w:r>
      <w:r>
        <w:t>lasting sun</w:t>
      </w:r>
      <w:r w:rsidR="002433D2">
        <w:t xml:space="preserve"> </w:t>
      </w:r>
      <w:r>
        <w:t>cream to their child before they</w:t>
      </w:r>
    </w:p>
    <w:p w14:paraId="49E87B42" w14:textId="0FB91B55" w:rsidR="0008539C" w:rsidRDefault="0008539C" w:rsidP="0008539C">
      <w:r>
        <w:t>arrive at the nursery. Please provide your child with easy to apply sun</w:t>
      </w:r>
      <w:r w:rsidR="002433D2">
        <w:t xml:space="preserve"> </w:t>
      </w:r>
      <w:r>
        <w:t>cream (stick,</w:t>
      </w:r>
    </w:p>
    <w:p w14:paraId="76CD73EE" w14:textId="77777777" w:rsidR="0008539C" w:rsidRDefault="0008539C" w:rsidP="0008539C">
      <w:r>
        <w:t>block or roll on) in their backpacks, with their name on. Staff will encourage each child</w:t>
      </w:r>
    </w:p>
    <w:p w14:paraId="02160828" w14:textId="24BDBE16" w:rsidR="0008539C" w:rsidRDefault="0008539C" w:rsidP="0008539C">
      <w:r>
        <w:t>to reapply this themselves but will be there to assist where a child may need help.</w:t>
      </w:r>
    </w:p>
    <w:p w14:paraId="224392D1" w14:textId="77777777" w:rsidR="0008539C" w:rsidRDefault="0008539C" w:rsidP="0008539C">
      <w:r>
        <w:t>Staff will be provided with PPE for this.</w:t>
      </w:r>
    </w:p>
    <w:p w14:paraId="15641CD2" w14:textId="1E3211AF" w:rsidR="0008539C" w:rsidRDefault="0008539C" w:rsidP="0008539C"/>
    <w:p w14:paraId="558A6AC7" w14:textId="01DD2931" w:rsidR="0008539C" w:rsidRDefault="0008539C" w:rsidP="0008539C"/>
    <w:p w14:paraId="3A2F4270" w14:textId="77777777" w:rsidR="0008539C" w:rsidRDefault="0008539C" w:rsidP="0008539C">
      <w:r>
        <w:t>Parents are not permitted to enter the nursery at the present time. As such we are</w:t>
      </w:r>
    </w:p>
    <w:p w14:paraId="2BD6F7F1" w14:textId="1C81DC46" w:rsidR="0008539C" w:rsidRDefault="0008539C" w:rsidP="0008539C">
      <w:r>
        <w:t>unable to offer our usual settling in sessions for new families or siblings joining us</w:t>
      </w:r>
    </w:p>
    <w:p w14:paraId="70F29936" w14:textId="77777777" w:rsidR="0008539C" w:rsidRDefault="0008539C" w:rsidP="0008539C">
      <w:r>
        <w:t>from enrolled families.</w:t>
      </w:r>
    </w:p>
    <w:p w14:paraId="25ECA375" w14:textId="77777777" w:rsidR="0008539C" w:rsidRDefault="0008539C" w:rsidP="0008539C">
      <w:r>
        <w:t>Once you have read through the document above, please click the button below to confirm</w:t>
      </w:r>
    </w:p>
    <w:p w14:paraId="04305625" w14:textId="57266693" w:rsidR="0008539C" w:rsidRDefault="0008539C" w:rsidP="0008539C">
      <w:r>
        <w:t>you have read the Covid</w:t>
      </w:r>
      <w:r w:rsidR="002433D2">
        <w:t>-</w:t>
      </w:r>
      <w:r>
        <w:t>19 Procedure</w:t>
      </w:r>
    </w:p>
    <w:p w14:paraId="47E34B2A" w14:textId="59B7F2CE" w:rsidR="0008539C" w:rsidRDefault="0008539C" w:rsidP="002433D2">
      <w:r>
        <w:t xml:space="preserve">Please </w:t>
      </w:r>
      <w:r w:rsidR="002433D2">
        <w:t xml:space="preserve">sign Covid </w:t>
      </w:r>
      <w:proofErr w:type="gramStart"/>
      <w:r w:rsidR="002433D2">
        <w:t>policy</w:t>
      </w:r>
      <w:r>
        <w:t xml:space="preserve"> </w:t>
      </w:r>
      <w:r w:rsidR="002433D2">
        <w:t>.</w:t>
      </w:r>
      <w:proofErr w:type="gramEnd"/>
    </w:p>
    <w:p w14:paraId="75C76A76" w14:textId="77777777" w:rsidR="0008539C" w:rsidRDefault="0008539C" w:rsidP="0008539C"/>
    <w:p w14:paraId="4979E646" w14:textId="77777777" w:rsidR="0008539C" w:rsidRDefault="0008539C"/>
    <w:sectPr w:rsidR="0008539C">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AA97" w14:textId="77777777" w:rsidR="006B0405" w:rsidRDefault="006B0405" w:rsidP="0014089C">
      <w:r>
        <w:separator/>
      </w:r>
    </w:p>
  </w:endnote>
  <w:endnote w:type="continuationSeparator" w:id="0">
    <w:p w14:paraId="5DDC70AC" w14:textId="77777777" w:rsidR="006B0405" w:rsidRDefault="006B0405" w:rsidP="0014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324451"/>
      <w:docPartObj>
        <w:docPartGallery w:val="Page Numbers (Bottom of Page)"/>
        <w:docPartUnique/>
      </w:docPartObj>
    </w:sdtPr>
    <w:sdtEndPr>
      <w:rPr>
        <w:rStyle w:val="PageNumber"/>
      </w:rPr>
    </w:sdtEndPr>
    <w:sdtContent>
      <w:p w14:paraId="5460EE05" w14:textId="56470A12" w:rsidR="0014089C" w:rsidRDefault="0014089C" w:rsidP="005F2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61047" w14:textId="77777777" w:rsidR="0014089C" w:rsidRDefault="0014089C" w:rsidP="00140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154969"/>
      <w:docPartObj>
        <w:docPartGallery w:val="Page Numbers (Bottom of Page)"/>
        <w:docPartUnique/>
      </w:docPartObj>
    </w:sdtPr>
    <w:sdtEndPr>
      <w:rPr>
        <w:rStyle w:val="PageNumber"/>
      </w:rPr>
    </w:sdtEndPr>
    <w:sdtContent>
      <w:p w14:paraId="0FD751B4" w14:textId="06887243" w:rsidR="0014089C" w:rsidRDefault="0014089C" w:rsidP="005F2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BD620" w14:textId="77777777" w:rsidR="0014089C" w:rsidRDefault="0014089C" w:rsidP="0014089C">
    <w:pPr>
      <w:ind w:right="360"/>
    </w:pPr>
    <w:r>
      <w:t xml:space="preserve">           Evergreen Forest Nursery COVID-19 Policy updated from January 2020 </w:t>
    </w:r>
  </w:p>
  <w:p w14:paraId="3A725048" w14:textId="77777777" w:rsidR="0014089C" w:rsidRDefault="0014089C" w:rsidP="0014089C"/>
  <w:p w14:paraId="4E7EBF02" w14:textId="77777777" w:rsidR="0014089C" w:rsidRDefault="0014089C" w:rsidP="0014089C"/>
  <w:p w14:paraId="2D74BF9F" w14:textId="77777777" w:rsidR="0014089C" w:rsidRDefault="0014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9C34" w14:textId="77777777" w:rsidR="006B0405" w:rsidRDefault="006B0405" w:rsidP="0014089C">
      <w:r>
        <w:separator/>
      </w:r>
    </w:p>
  </w:footnote>
  <w:footnote w:type="continuationSeparator" w:id="0">
    <w:p w14:paraId="4E585274" w14:textId="77777777" w:rsidR="006B0405" w:rsidRDefault="006B0405" w:rsidP="0014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69D" w14:textId="38B1A42F" w:rsidR="0014089C" w:rsidRPr="0014089C" w:rsidRDefault="0014089C">
    <w:pPr>
      <w:pStyle w:val="Header"/>
      <w:rPr>
        <w:rFonts w:ascii="Arial" w:hAnsi="Arial" w:cs="Times New Roman (Body CS)"/>
        <w:color w:val="00B050"/>
        <w:sz w:val="36"/>
        <w:lang w:val="en-US"/>
      </w:rPr>
    </w:pPr>
    <w:r>
      <w:rPr>
        <w:rFonts w:ascii="Arial" w:hAnsi="Arial" w:cs="Times New Roman (Body CS)"/>
        <w:color w:val="00B050"/>
        <w:sz w:val="36"/>
        <w:lang w:val="en-US"/>
      </w:rPr>
      <w:t xml:space="preserve">        </w:t>
    </w:r>
    <w:r w:rsidRPr="0014089C">
      <w:rPr>
        <w:rFonts w:ascii="Arial" w:hAnsi="Arial" w:cs="Times New Roman (Body CS)"/>
        <w:color w:val="00B050"/>
        <w:sz w:val="36"/>
        <w:lang w:val="en-US"/>
      </w:rPr>
      <w:t xml:space="preserve">EVERGREEN FOREST NURSERY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9C"/>
    <w:rsid w:val="00082044"/>
    <w:rsid w:val="0008539C"/>
    <w:rsid w:val="0014089C"/>
    <w:rsid w:val="001A0449"/>
    <w:rsid w:val="002433D2"/>
    <w:rsid w:val="0040637B"/>
    <w:rsid w:val="006755E8"/>
    <w:rsid w:val="006B0405"/>
    <w:rsid w:val="00702B13"/>
    <w:rsid w:val="00E2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94A781"/>
  <w15:chartTrackingRefBased/>
  <w15:docId w15:val="{74E3561B-8447-314B-85A8-43896B5A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89C"/>
    <w:pPr>
      <w:tabs>
        <w:tab w:val="center" w:pos="4513"/>
        <w:tab w:val="right" w:pos="9026"/>
      </w:tabs>
    </w:pPr>
  </w:style>
  <w:style w:type="character" w:customStyle="1" w:styleId="HeaderChar">
    <w:name w:val="Header Char"/>
    <w:basedOn w:val="DefaultParagraphFont"/>
    <w:link w:val="Header"/>
    <w:uiPriority w:val="99"/>
    <w:rsid w:val="0014089C"/>
  </w:style>
  <w:style w:type="paragraph" w:styleId="Footer">
    <w:name w:val="footer"/>
    <w:basedOn w:val="Normal"/>
    <w:link w:val="FooterChar"/>
    <w:uiPriority w:val="99"/>
    <w:unhideWhenUsed/>
    <w:rsid w:val="0014089C"/>
    <w:pPr>
      <w:tabs>
        <w:tab w:val="center" w:pos="4513"/>
        <w:tab w:val="right" w:pos="9026"/>
      </w:tabs>
    </w:pPr>
  </w:style>
  <w:style w:type="character" w:customStyle="1" w:styleId="FooterChar">
    <w:name w:val="Footer Char"/>
    <w:basedOn w:val="DefaultParagraphFont"/>
    <w:link w:val="Footer"/>
    <w:uiPriority w:val="99"/>
    <w:rsid w:val="0014089C"/>
  </w:style>
  <w:style w:type="character" w:styleId="PageNumber">
    <w:name w:val="page number"/>
    <w:basedOn w:val="DefaultParagraphFont"/>
    <w:uiPriority w:val="99"/>
    <w:semiHidden/>
    <w:unhideWhenUsed/>
    <w:rsid w:val="0014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3302">
      <w:bodyDiv w:val="1"/>
      <w:marLeft w:val="0"/>
      <w:marRight w:val="0"/>
      <w:marTop w:val="0"/>
      <w:marBottom w:val="0"/>
      <w:divBdr>
        <w:top w:val="none" w:sz="0" w:space="0" w:color="auto"/>
        <w:left w:val="none" w:sz="0" w:space="0" w:color="auto"/>
        <w:bottom w:val="none" w:sz="0" w:space="0" w:color="auto"/>
        <w:right w:val="none" w:sz="0" w:space="0" w:color="auto"/>
      </w:divBdr>
      <w:divsChild>
        <w:div w:id="1680960504">
          <w:marLeft w:val="0"/>
          <w:marRight w:val="0"/>
          <w:marTop w:val="0"/>
          <w:marBottom w:val="0"/>
          <w:divBdr>
            <w:top w:val="none" w:sz="0" w:space="0" w:color="auto"/>
            <w:left w:val="none" w:sz="0" w:space="0" w:color="auto"/>
            <w:bottom w:val="none" w:sz="0" w:space="0" w:color="auto"/>
            <w:right w:val="none" w:sz="0" w:space="0" w:color="auto"/>
          </w:divBdr>
          <w:divsChild>
            <w:div w:id="309603754">
              <w:marLeft w:val="0"/>
              <w:marRight w:val="0"/>
              <w:marTop w:val="0"/>
              <w:marBottom w:val="0"/>
              <w:divBdr>
                <w:top w:val="none" w:sz="0" w:space="0" w:color="auto"/>
                <w:left w:val="none" w:sz="0" w:space="0" w:color="auto"/>
                <w:bottom w:val="none" w:sz="0" w:space="0" w:color="auto"/>
                <w:right w:val="none" w:sz="0" w:space="0" w:color="auto"/>
              </w:divBdr>
              <w:divsChild>
                <w:div w:id="1115635637">
                  <w:marLeft w:val="0"/>
                  <w:marRight w:val="0"/>
                  <w:marTop w:val="0"/>
                  <w:marBottom w:val="0"/>
                  <w:divBdr>
                    <w:top w:val="none" w:sz="0" w:space="0" w:color="auto"/>
                    <w:left w:val="none" w:sz="0" w:space="0" w:color="auto"/>
                    <w:bottom w:val="none" w:sz="0" w:space="0" w:color="auto"/>
                    <w:right w:val="none" w:sz="0" w:space="0" w:color="auto"/>
                  </w:divBdr>
                  <w:divsChild>
                    <w:div w:id="699666021">
                      <w:marLeft w:val="0"/>
                      <w:marRight w:val="0"/>
                      <w:marTop w:val="0"/>
                      <w:marBottom w:val="0"/>
                      <w:divBdr>
                        <w:top w:val="none" w:sz="0" w:space="0" w:color="auto"/>
                        <w:left w:val="none" w:sz="0" w:space="0" w:color="auto"/>
                        <w:bottom w:val="none" w:sz="0" w:space="0" w:color="auto"/>
                        <w:right w:val="none" w:sz="0" w:space="0" w:color="auto"/>
                      </w:divBdr>
                      <w:divsChild>
                        <w:div w:id="545026137">
                          <w:marLeft w:val="0"/>
                          <w:marRight w:val="0"/>
                          <w:marTop w:val="0"/>
                          <w:marBottom w:val="0"/>
                          <w:divBdr>
                            <w:top w:val="none" w:sz="0" w:space="0" w:color="auto"/>
                            <w:left w:val="none" w:sz="0" w:space="0" w:color="auto"/>
                            <w:bottom w:val="none" w:sz="0" w:space="0" w:color="auto"/>
                            <w:right w:val="none" w:sz="0" w:space="0" w:color="auto"/>
                          </w:divBdr>
                          <w:divsChild>
                            <w:div w:id="1622102903">
                              <w:marLeft w:val="0"/>
                              <w:marRight w:val="0"/>
                              <w:marTop w:val="0"/>
                              <w:marBottom w:val="0"/>
                              <w:divBdr>
                                <w:top w:val="none" w:sz="0" w:space="0" w:color="auto"/>
                                <w:left w:val="none" w:sz="0" w:space="0" w:color="auto"/>
                                <w:bottom w:val="none" w:sz="0" w:space="0" w:color="auto"/>
                                <w:right w:val="none" w:sz="0" w:space="0" w:color="auto"/>
                              </w:divBdr>
                              <w:divsChild>
                                <w:div w:id="949094018">
                                  <w:marLeft w:val="0"/>
                                  <w:marRight w:val="0"/>
                                  <w:marTop w:val="0"/>
                                  <w:marBottom w:val="0"/>
                                  <w:divBdr>
                                    <w:top w:val="none" w:sz="0" w:space="0" w:color="auto"/>
                                    <w:left w:val="none" w:sz="0" w:space="0" w:color="auto"/>
                                    <w:bottom w:val="none" w:sz="0" w:space="0" w:color="auto"/>
                                    <w:right w:val="none" w:sz="0" w:space="0" w:color="auto"/>
                                  </w:divBdr>
                                  <w:divsChild>
                                    <w:div w:id="1697922424">
                                      <w:marLeft w:val="0"/>
                                      <w:marRight w:val="0"/>
                                      <w:marTop w:val="0"/>
                                      <w:marBottom w:val="0"/>
                                      <w:divBdr>
                                        <w:top w:val="none" w:sz="0" w:space="0" w:color="auto"/>
                                        <w:left w:val="none" w:sz="0" w:space="0" w:color="auto"/>
                                        <w:bottom w:val="none" w:sz="0" w:space="0" w:color="auto"/>
                                        <w:right w:val="none" w:sz="0" w:space="0" w:color="auto"/>
                                      </w:divBdr>
                                      <w:divsChild>
                                        <w:div w:id="1023476759">
                                          <w:marLeft w:val="0"/>
                                          <w:marRight w:val="0"/>
                                          <w:marTop w:val="0"/>
                                          <w:marBottom w:val="0"/>
                                          <w:divBdr>
                                            <w:top w:val="none" w:sz="0" w:space="0" w:color="auto"/>
                                            <w:left w:val="none" w:sz="0" w:space="0" w:color="auto"/>
                                            <w:bottom w:val="none" w:sz="0" w:space="0" w:color="auto"/>
                                            <w:right w:val="none" w:sz="0" w:space="0" w:color="auto"/>
                                          </w:divBdr>
                                          <w:divsChild>
                                            <w:div w:id="1737170438">
                                              <w:marLeft w:val="0"/>
                                              <w:marRight w:val="0"/>
                                              <w:marTop w:val="0"/>
                                              <w:marBottom w:val="0"/>
                                              <w:divBdr>
                                                <w:top w:val="none" w:sz="0" w:space="0" w:color="auto"/>
                                                <w:left w:val="none" w:sz="0" w:space="0" w:color="auto"/>
                                                <w:bottom w:val="none" w:sz="0" w:space="0" w:color="auto"/>
                                                <w:right w:val="none" w:sz="0" w:space="0" w:color="auto"/>
                                              </w:divBdr>
                                              <w:divsChild>
                                                <w:div w:id="1771503839">
                                                  <w:marLeft w:val="0"/>
                                                  <w:marRight w:val="0"/>
                                                  <w:marTop w:val="0"/>
                                                  <w:marBottom w:val="0"/>
                                                  <w:divBdr>
                                                    <w:top w:val="none" w:sz="0" w:space="0" w:color="auto"/>
                                                    <w:left w:val="none" w:sz="0" w:space="0" w:color="auto"/>
                                                    <w:bottom w:val="none" w:sz="0" w:space="0" w:color="auto"/>
                                                    <w:right w:val="none" w:sz="0" w:space="0" w:color="auto"/>
                                                  </w:divBdr>
                                                </w:div>
                                                <w:div w:id="1147239672">
                                                  <w:marLeft w:val="0"/>
                                                  <w:marRight w:val="0"/>
                                                  <w:marTop w:val="0"/>
                                                  <w:marBottom w:val="0"/>
                                                  <w:divBdr>
                                                    <w:top w:val="none" w:sz="0" w:space="0" w:color="auto"/>
                                                    <w:left w:val="none" w:sz="0" w:space="0" w:color="auto"/>
                                                    <w:bottom w:val="none" w:sz="0" w:space="0" w:color="auto"/>
                                                    <w:right w:val="none" w:sz="0" w:space="0" w:color="auto"/>
                                                  </w:divBdr>
                                                  <w:divsChild>
                                                    <w:div w:id="1225338421">
                                                      <w:marLeft w:val="0"/>
                                                      <w:marRight w:val="0"/>
                                                      <w:marTop w:val="0"/>
                                                      <w:marBottom w:val="0"/>
                                                      <w:divBdr>
                                                        <w:top w:val="none" w:sz="0" w:space="0" w:color="auto"/>
                                                        <w:left w:val="none" w:sz="0" w:space="0" w:color="auto"/>
                                                        <w:bottom w:val="none" w:sz="0" w:space="0" w:color="auto"/>
                                                        <w:right w:val="none" w:sz="0" w:space="0" w:color="auto"/>
                                                      </w:divBdr>
                                                      <w:divsChild>
                                                        <w:div w:id="521017561">
                                                          <w:marLeft w:val="0"/>
                                                          <w:marRight w:val="0"/>
                                                          <w:marTop w:val="0"/>
                                                          <w:marBottom w:val="0"/>
                                                          <w:divBdr>
                                                            <w:top w:val="none" w:sz="0" w:space="0" w:color="auto"/>
                                                            <w:left w:val="none" w:sz="0" w:space="0" w:color="auto"/>
                                                            <w:bottom w:val="none" w:sz="0" w:space="0" w:color="auto"/>
                                                            <w:right w:val="none" w:sz="0" w:space="0" w:color="auto"/>
                                                          </w:divBdr>
                                                          <w:divsChild>
                                                            <w:div w:id="88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50478">
                                              <w:marLeft w:val="0"/>
                                              <w:marRight w:val="0"/>
                                              <w:marTop w:val="0"/>
                                              <w:marBottom w:val="0"/>
                                              <w:divBdr>
                                                <w:top w:val="none" w:sz="0" w:space="0" w:color="auto"/>
                                                <w:left w:val="none" w:sz="0" w:space="0" w:color="auto"/>
                                                <w:bottom w:val="none" w:sz="0" w:space="0" w:color="auto"/>
                                                <w:right w:val="none" w:sz="0" w:space="0" w:color="auto"/>
                                              </w:divBdr>
                                              <w:divsChild>
                                                <w:div w:id="1471172182">
                                                  <w:marLeft w:val="0"/>
                                                  <w:marRight w:val="0"/>
                                                  <w:marTop w:val="0"/>
                                                  <w:marBottom w:val="0"/>
                                                  <w:divBdr>
                                                    <w:top w:val="none" w:sz="0" w:space="0" w:color="auto"/>
                                                    <w:left w:val="none" w:sz="0" w:space="0" w:color="auto"/>
                                                    <w:bottom w:val="none" w:sz="0" w:space="0" w:color="auto"/>
                                                    <w:right w:val="none" w:sz="0" w:space="0" w:color="auto"/>
                                                  </w:divBdr>
                                                </w:div>
                                                <w:div w:id="627467829">
                                                  <w:marLeft w:val="0"/>
                                                  <w:marRight w:val="0"/>
                                                  <w:marTop w:val="0"/>
                                                  <w:marBottom w:val="0"/>
                                                  <w:divBdr>
                                                    <w:top w:val="none" w:sz="0" w:space="0" w:color="auto"/>
                                                    <w:left w:val="none" w:sz="0" w:space="0" w:color="auto"/>
                                                    <w:bottom w:val="none" w:sz="0" w:space="0" w:color="auto"/>
                                                    <w:right w:val="none" w:sz="0" w:space="0" w:color="auto"/>
                                                  </w:divBdr>
                                                  <w:divsChild>
                                                    <w:div w:id="1962147961">
                                                      <w:marLeft w:val="0"/>
                                                      <w:marRight w:val="0"/>
                                                      <w:marTop w:val="0"/>
                                                      <w:marBottom w:val="0"/>
                                                      <w:divBdr>
                                                        <w:top w:val="none" w:sz="0" w:space="0" w:color="auto"/>
                                                        <w:left w:val="none" w:sz="0" w:space="0" w:color="auto"/>
                                                        <w:bottom w:val="none" w:sz="0" w:space="0" w:color="auto"/>
                                                        <w:right w:val="none" w:sz="0" w:space="0" w:color="auto"/>
                                                      </w:divBdr>
                                                      <w:divsChild>
                                                        <w:div w:id="1086071723">
                                                          <w:marLeft w:val="0"/>
                                                          <w:marRight w:val="0"/>
                                                          <w:marTop w:val="0"/>
                                                          <w:marBottom w:val="0"/>
                                                          <w:divBdr>
                                                            <w:top w:val="none" w:sz="0" w:space="0" w:color="auto"/>
                                                            <w:left w:val="none" w:sz="0" w:space="0" w:color="auto"/>
                                                            <w:bottom w:val="none" w:sz="0" w:space="0" w:color="auto"/>
                                                            <w:right w:val="none" w:sz="0" w:space="0" w:color="auto"/>
                                                          </w:divBdr>
                                                          <w:divsChild>
                                                            <w:div w:id="16960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063">
                                              <w:marLeft w:val="0"/>
                                              <w:marRight w:val="0"/>
                                              <w:marTop w:val="0"/>
                                              <w:marBottom w:val="0"/>
                                              <w:divBdr>
                                                <w:top w:val="none" w:sz="0" w:space="0" w:color="auto"/>
                                                <w:left w:val="none" w:sz="0" w:space="0" w:color="auto"/>
                                                <w:bottom w:val="none" w:sz="0" w:space="0" w:color="auto"/>
                                                <w:right w:val="none" w:sz="0" w:space="0" w:color="auto"/>
                                              </w:divBdr>
                                              <w:divsChild>
                                                <w:div w:id="2063745855">
                                                  <w:marLeft w:val="0"/>
                                                  <w:marRight w:val="0"/>
                                                  <w:marTop w:val="0"/>
                                                  <w:marBottom w:val="0"/>
                                                  <w:divBdr>
                                                    <w:top w:val="none" w:sz="0" w:space="0" w:color="auto"/>
                                                    <w:left w:val="none" w:sz="0" w:space="0" w:color="auto"/>
                                                    <w:bottom w:val="none" w:sz="0" w:space="0" w:color="auto"/>
                                                    <w:right w:val="none" w:sz="0" w:space="0" w:color="auto"/>
                                                  </w:divBdr>
                                                </w:div>
                                                <w:div w:id="494304786">
                                                  <w:marLeft w:val="0"/>
                                                  <w:marRight w:val="0"/>
                                                  <w:marTop w:val="0"/>
                                                  <w:marBottom w:val="0"/>
                                                  <w:divBdr>
                                                    <w:top w:val="none" w:sz="0" w:space="0" w:color="auto"/>
                                                    <w:left w:val="none" w:sz="0" w:space="0" w:color="auto"/>
                                                    <w:bottom w:val="none" w:sz="0" w:space="0" w:color="auto"/>
                                                    <w:right w:val="none" w:sz="0" w:space="0" w:color="auto"/>
                                                  </w:divBdr>
                                                  <w:divsChild>
                                                    <w:div w:id="1620526212">
                                                      <w:marLeft w:val="0"/>
                                                      <w:marRight w:val="0"/>
                                                      <w:marTop w:val="0"/>
                                                      <w:marBottom w:val="0"/>
                                                      <w:divBdr>
                                                        <w:top w:val="none" w:sz="0" w:space="0" w:color="auto"/>
                                                        <w:left w:val="none" w:sz="0" w:space="0" w:color="auto"/>
                                                        <w:bottom w:val="none" w:sz="0" w:space="0" w:color="auto"/>
                                                        <w:right w:val="none" w:sz="0" w:space="0" w:color="auto"/>
                                                      </w:divBdr>
                                                      <w:divsChild>
                                                        <w:div w:id="1255434313">
                                                          <w:marLeft w:val="0"/>
                                                          <w:marRight w:val="0"/>
                                                          <w:marTop w:val="0"/>
                                                          <w:marBottom w:val="0"/>
                                                          <w:divBdr>
                                                            <w:top w:val="none" w:sz="0" w:space="0" w:color="auto"/>
                                                            <w:left w:val="none" w:sz="0" w:space="0" w:color="auto"/>
                                                            <w:bottom w:val="none" w:sz="0" w:space="0" w:color="auto"/>
                                                            <w:right w:val="none" w:sz="0" w:space="0" w:color="auto"/>
                                                          </w:divBdr>
                                                          <w:divsChild>
                                                            <w:div w:id="1879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5276">
                                              <w:marLeft w:val="0"/>
                                              <w:marRight w:val="0"/>
                                              <w:marTop w:val="0"/>
                                              <w:marBottom w:val="0"/>
                                              <w:divBdr>
                                                <w:top w:val="none" w:sz="0" w:space="0" w:color="auto"/>
                                                <w:left w:val="none" w:sz="0" w:space="0" w:color="auto"/>
                                                <w:bottom w:val="none" w:sz="0" w:space="0" w:color="auto"/>
                                                <w:right w:val="none" w:sz="0" w:space="0" w:color="auto"/>
                                              </w:divBdr>
                                              <w:divsChild>
                                                <w:div w:id="27991284">
                                                  <w:marLeft w:val="0"/>
                                                  <w:marRight w:val="0"/>
                                                  <w:marTop w:val="0"/>
                                                  <w:marBottom w:val="0"/>
                                                  <w:divBdr>
                                                    <w:top w:val="none" w:sz="0" w:space="0" w:color="auto"/>
                                                    <w:left w:val="none" w:sz="0" w:space="0" w:color="auto"/>
                                                    <w:bottom w:val="none" w:sz="0" w:space="0" w:color="auto"/>
                                                    <w:right w:val="none" w:sz="0" w:space="0" w:color="auto"/>
                                                  </w:divBdr>
                                                </w:div>
                                                <w:div w:id="1107652638">
                                                  <w:marLeft w:val="0"/>
                                                  <w:marRight w:val="0"/>
                                                  <w:marTop w:val="0"/>
                                                  <w:marBottom w:val="0"/>
                                                  <w:divBdr>
                                                    <w:top w:val="none" w:sz="0" w:space="0" w:color="auto"/>
                                                    <w:left w:val="none" w:sz="0" w:space="0" w:color="auto"/>
                                                    <w:bottom w:val="none" w:sz="0" w:space="0" w:color="auto"/>
                                                    <w:right w:val="none" w:sz="0" w:space="0" w:color="auto"/>
                                                  </w:divBdr>
                                                  <w:divsChild>
                                                    <w:div w:id="1478960736">
                                                      <w:marLeft w:val="0"/>
                                                      <w:marRight w:val="0"/>
                                                      <w:marTop w:val="0"/>
                                                      <w:marBottom w:val="0"/>
                                                      <w:divBdr>
                                                        <w:top w:val="none" w:sz="0" w:space="0" w:color="auto"/>
                                                        <w:left w:val="none" w:sz="0" w:space="0" w:color="auto"/>
                                                        <w:bottom w:val="none" w:sz="0" w:space="0" w:color="auto"/>
                                                        <w:right w:val="none" w:sz="0" w:space="0" w:color="auto"/>
                                                      </w:divBdr>
                                                      <w:divsChild>
                                                        <w:div w:id="162867415">
                                                          <w:marLeft w:val="0"/>
                                                          <w:marRight w:val="0"/>
                                                          <w:marTop w:val="0"/>
                                                          <w:marBottom w:val="0"/>
                                                          <w:divBdr>
                                                            <w:top w:val="none" w:sz="0" w:space="0" w:color="auto"/>
                                                            <w:left w:val="none" w:sz="0" w:space="0" w:color="auto"/>
                                                            <w:bottom w:val="none" w:sz="0" w:space="0" w:color="auto"/>
                                                            <w:right w:val="none" w:sz="0" w:space="0" w:color="auto"/>
                                                          </w:divBdr>
                                                          <w:divsChild>
                                                            <w:div w:id="10073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6775">
                                              <w:marLeft w:val="0"/>
                                              <w:marRight w:val="0"/>
                                              <w:marTop w:val="0"/>
                                              <w:marBottom w:val="0"/>
                                              <w:divBdr>
                                                <w:top w:val="none" w:sz="0" w:space="0" w:color="auto"/>
                                                <w:left w:val="none" w:sz="0" w:space="0" w:color="auto"/>
                                                <w:bottom w:val="none" w:sz="0" w:space="0" w:color="auto"/>
                                                <w:right w:val="none" w:sz="0" w:space="0" w:color="auto"/>
                                              </w:divBdr>
                                              <w:divsChild>
                                                <w:div w:id="1178500920">
                                                  <w:marLeft w:val="0"/>
                                                  <w:marRight w:val="0"/>
                                                  <w:marTop w:val="0"/>
                                                  <w:marBottom w:val="0"/>
                                                  <w:divBdr>
                                                    <w:top w:val="none" w:sz="0" w:space="0" w:color="auto"/>
                                                    <w:left w:val="none" w:sz="0" w:space="0" w:color="auto"/>
                                                    <w:bottom w:val="none" w:sz="0" w:space="0" w:color="auto"/>
                                                    <w:right w:val="none" w:sz="0" w:space="0" w:color="auto"/>
                                                  </w:divBdr>
                                                </w:div>
                                                <w:div w:id="2010667571">
                                                  <w:marLeft w:val="0"/>
                                                  <w:marRight w:val="0"/>
                                                  <w:marTop w:val="0"/>
                                                  <w:marBottom w:val="0"/>
                                                  <w:divBdr>
                                                    <w:top w:val="none" w:sz="0" w:space="0" w:color="auto"/>
                                                    <w:left w:val="none" w:sz="0" w:space="0" w:color="auto"/>
                                                    <w:bottom w:val="none" w:sz="0" w:space="0" w:color="auto"/>
                                                    <w:right w:val="none" w:sz="0" w:space="0" w:color="auto"/>
                                                  </w:divBdr>
                                                  <w:divsChild>
                                                    <w:div w:id="1949968180">
                                                      <w:marLeft w:val="0"/>
                                                      <w:marRight w:val="0"/>
                                                      <w:marTop w:val="0"/>
                                                      <w:marBottom w:val="0"/>
                                                      <w:divBdr>
                                                        <w:top w:val="none" w:sz="0" w:space="0" w:color="auto"/>
                                                        <w:left w:val="none" w:sz="0" w:space="0" w:color="auto"/>
                                                        <w:bottom w:val="none" w:sz="0" w:space="0" w:color="auto"/>
                                                        <w:right w:val="none" w:sz="0" w:space="0" w:color="auto"/>
                                                      </w:divBdr>
                                                      <w:divsChild>
                                                        <w:div w:id="1390500757">
                                                          <w:marLeft w:val="0"/>
                                                          <w:marRight w:val="0"/>
                                                          <w:marTop w:val="0"/>
                                                          <w:marBottom w:val="0"/>
                                                          <w:divBdr>
                                                            <w:top w:val="none" w:sz="0" w:space="0" w:color="auto"/>
                                                            <w:left w:val="none" w:sz="0" w:space="0" w:color="auto"/>
                                                            <w:bottom w:val="none" w:sz="0" w:space="0" w:color="auto"/>
                                                            <w:right w:val="none" w:sz="0" w:space="0" w:color="auto"/>
                                                          </w:divBdr>
                                                          <w:divsChild>
                                                            <w:div w:id="743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6089">
                                              <w:marLeft w:val="0"/>
                                              <w:marRight w:val="0"/>
                                              <w:marTop w:val="0"/>
                                              <w:marBottom w:val="0"/>
                                              <w:divBdr>
                                                <w:top w:val="none" w:sz="0" w:space="0" w:color="auto"/>
                                                <w:left w:val="none" w:sz="0" w:space="0" w:color="auto"/>
                                                <w:bottom w:val="none" w:sz="0" w:space="0" w:color="auto"/>
                                                <w:right w:val="none" w:sz="0" w:space="0" w:color="auto"/>
                                              </w:divBdr>
                                              <w:divsChild>
                                                <w:div w:id="1864899563">
                                                  <w:marLeft w:val="0"/>
                                                  <w:marRight w:val="0"/>
                                                  <w:marTop w:val="0"/>
                                                  <w:marBottom w:val="0"/>
                                                  <w:divBdr>
                                                    <w:top w:val="none" w:sz="0" w:space="0" w:color="auto"/>
                                                    <w:left w:val="none" w:sz="0" w:space="0" w:color="auto"/>
                                                    <w:bottom w:val="none" w:sz="0" w:space="0" w:color="auto"/>
                                                    <w:right w:val="none" w:sz="0" w:space="0" w:color="auto"/>
                                                  </w:divBdr>
                                                </w:div>
                                                <w:div w:id="586428190">
                                                  <w:marLeft w:val="0"/>
                                                  <w:marRight w:val="0"/>
                                                  <w:marTop w:val="0"/>
                                                  <w:marBottom w:val="0"/>
                                                  <w:divBdr>
                                                    <w:top w:val="none" w:sz="0" w:space="0" w:color="auto"/>
                                                    <w:left w:val="none" w:sz="0" w:space="0" w:color="auto"/>
                                                    <w:bottom w:val="none" w:sz="0" w:space="0" w:color="auto"/>
                                                    <w:right w:val="none" w:sz="0" w:space="0" w:color="auto"/>
                                                  </w:divBdr>
                                                  <w:divsChild>
                                                    <w:div w:id="1699350719">
                                                      <w:marLeft w:val="0"/>
                                                      <w:marRight w:val="0"/>
                                                      <w:marTop w:val="0"/>
                                                      <w:marBottom w:val="0"/>
                                                      <w:divBdr>
                                                        <w:top w:val="none" w:sz="0" w:space="0" w:color="auto"/>
                                                        <w:left w:val="none" w:sz="0" w:space="0" w:color="auto"/>
                                                        <w:bottom w:val="none" w:sz="0" w:space="0" w:color="auto"/>
                                                        <w:right w:val="none" w:sz="0" w:space="0" w:color="auto"/>
                                                      </w:divBdr>
                                                      <w:divsChild>
                                                        <w:div w:id="1287196038">
                                                          <w:marLeft w:val="0"/>
                                                          <w:marRight w:val="0"/>
                                                          <w:marTop w:val="0"/>
                                                          <w:marBottom w:val="0"/>
                                                          <w:divBdr>
                                                            <w:top w:val="none" w:sz="0" w:space="0" w:color="auto"/>
                                                            <w:left w:val="none" w:sz="0" w:space="0" w:color="auto"/>
                                                            <w:bottom w:val="none" w:sz="0" w:space="0" w:color="auto"/>
                                                            <w:right w:val="none" w:sz="0" w:space="0" w:color="auto"/>
                                                          </w:divBdr>
                                                          <w:divsChild>
                                                            <w:div w:id="3790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97366">
                                              <w:marLeft w:val="0"/>
                                              <w:marRight w:val="0"/>
                                              <w:marTop w:val="0"/>
                                              <w:marBottom w:val="0"/>
                                              <w:divBdr>
                                                <w:top w:val="none" w:sz="0" w:space="0" w:color="auto"/>
                                                <w:left w:val="none" w:sz="0" w:space="0" w:color="auto"/>
                                                <w:bottom w:val="none" w:sz="0" w:space="0" w:color="auto"/>
                                                <w:right w:val="none" w:sz="0" w:space="0" w:color="auto"/>
                                              </w:divBdr>
                                              <w:divsChild>
                                                <w:div w:id="910851965">
                                                  <w:marLeft w:val="0"/>
                                                  <w:marRight w:val="0"/>
                                                  <w:marTop w:val="0"/>
                                                  <w:marBottom w:val="0"/>
                                                  <w:divBdr>
                                                    <w:top w:val="none" w:sz="0" w:space="0" w:color="auto"/>
                                                    <w:left w:val="none" w:sz="0" w:space="0" w:color="auto"/>
                                                    <w:bottom w:val="none" w:sz="0" w:space="0" w:color="auto"/>
                                                    <w:right w:val="none" w:sz="0" w:space="0" w:color="auto"/>
                                                  </w:divBdr>
                                                </w:div>
                                                <w:div w:id="922184870">
                                                  <w:marLeft w:val="0"/>
                                                  <w:marRight w:val="0"/>
                                                  <w:marTop w:val="0"/>
                                                  <w:marBottom w:val="0"/>
                                                  <w:divBdr>
                                                    <w:top w:val="none" w:sz="0" w:space="0" w:color="auto"/>
                                                    <w:left w:val="none" w:sz="0" w:space="0" w:color="auto"/>
                                                    <w:bottom w:val="none" w:sz="0" w:space="0" w:color="auto"/>
                                                    <w:right w:val="none" w:sz="0" w:space="0" w:color="auto"/>
                                                  </w:divBdr>
                                                  <w:divsChild>
                                                    <w:div w:id="852838306">
                                                      <w:marLeft w:val="0"/>
                                                      <w:marRight w:val="0"/>
                                                      <w:marTop w:val="0"/>
                                                      <w:marBottom w:val="0"/>
                                                      <w:divBdr>
                                                        <w:top w:val="none" w:sz="0" w:space="0" w:color="auto"/>
                                                        <w:left w:val="none" w:sz="0" w:space="0" w:color="auto"/>
                                                        <w:bottom w:val="none" w:sz="0" w:space="0" w:color="auto"/>
                                                        <w:right w:val="none" w:sz="0" w:space="0" w:color="auto"/>
                                                      </w:divBdr>
                                                      <w:divsChild>
                                                        <w:div w:id="116529632">
                                                          <w:marLeft w:val="0"/>
                                                          <w:marRight w:val="0"/>
                                                          <w:marTop w:val="0"/>
                                                          <w:marBottom w:val="0"/>
                                                          <w:divBdr>
                                                            <w:top w:val="none" w:sz="0" w:space="0" w:color="auto"/>
                                                            <w:left w:val="none" w:sz="0" w:space="0" w:color="auto"/>
                                                            <w:bottom w:val="none" w:sz="0" w:space="0" w:color="auto"/>
                                                            <w:right w:val="none" w:sz="0" w:space="0" w:color="auto"/>
                                                          </w:divBdr>
                                                          <w:divsChild>
                                                            <w:div w:id="4830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6789">
                                              <w:marLeft w:val="0"/>
                                              <w:marRight w:val="0"/>
                                              <w:marTop w:val="0"/>
                                              <w:marBottom w:val="0"/>
                                              <w:divBdr>
                                                <w:top w:val="none" w:sz="0" w:space="0" w:color="auto"/>
                                                <w:left w:val="none" w:sz="0" w:space="0" w:color="auto"/>
                                                <w:bottom w:val="none" w:sz="0" w:space="0" w:color="auto"/>
                                                <w:right w:val="none" w:sz="0" w:space="0" w:color="auto"/>
                                              </w:divBdr>
                                              <w:divsChild>
                                                <w:div w:id="2061400829">
                                                  <w:marLeft w:val="0"/>
                                                  <w:marRight w:val="0"/>
                                                  <w:marTop w:val="0"/>
                                                  <w:marBottom w:val="0"/>
                                                  <w:divBdr>
                                                    <w:top w:val="none" w:sz="0" w:space="0" w:color="auto"/>
                                                    <w:left w:val="none" w:sz="0" w:space="0" w:color="auto"/>
                                                    <w:bottom w:val="none" w:sz="0" w:space="0" w:color="auto"/>
                                                    <w:right w:val="none" w:sz="0" w:space="0" w:color="auto"/>
                                                  </w:divBdr>
                                                </w:div>
                                                <w:div w:id="262147609">
                                                  <w:marLeft w:val="0"/>
                                                  <w:marRight w:val="0"/>
                                                  <w:marTop w:val="0"/>
                                                  <w:marBottom w:val="0"/>
                                                  <w:divBdr>
                                                    <w:top w:val="none" w:sz="0" w:space="0" w:color="auto"/>
                                                    <w:left w:val="none" w:sz="0" w:space="0" w:color="auto"/>
                                                    <w:bottom w:val="none" w:sz="0" w:space="0" w:color="auto"/>
                                                    <w:right w:val="none" w:sz="0" w:space="0" w:color="auto"/>
                                                  </w:divBdr>
                                                  <w:divsChild>
                                                    <w:div w:id="216210885">
                                                      <w:marLeft w:val="0"/>
                                                      <w:marRight w:val="0"/>
                                                      <w:marTop w:val="0"/>
                                                      <w:marBottom w:val="0"/>
                                                      <w:divBdr>
                                                        <w:top w:val="none" w:sz="0" w:space="0" w:color="auto"/>
                                                        <w:left w:val="none" w:sz="0" w:space="0" w:color="auto"/>
                                                        <w:bottom w:val="none" w:sz="0" w:space="0" w:color="auto"/>
                                                        <w:right w:val="none" w:sz="0" w:space="0" w:color="auto"/>
                                                      </w:divBdr>
                                                      <w:divsChild>
                                                        <w:div w:id="73862245">
                                                          <w:marLeft w:val="0"/>
                                                          <w:marRight w:val="0"/>
                                                          <w:marTop w:val="0"/>
                                                          <w:marBottom w:val="0"/>
                                                          <w:divBdr>
                                                            <w:top w:val="none" w:sz="0" w:space="0" w:color="auto"/>
                                                            <w:left w:val="none" w:sz="0" w:space="0" w:color="auto"/>
                                                            <w:bottom w:val="none" w:sz="0" w:space="0" w:color="auto"/>
                                                            <w:right w:val="none" w:sz="0" w:space="0" w:color="auto"/>
                                                          </w:divBdr>
                                                          <w:divsChild>
                                                            <w:div w:id="18139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45847">
                                              <w:marLeft w:val="0"/>
                                              <w:marRight w:val="0"/>
                                              <w:marTop w:val="0"/>
                                              <w:marBottom w:val="0"/>
                                              <w:divBdr>
                                                <w:top w:val="none" w:sz="0" w:space="0" w:color="auto"/>
                                                <w:left w:val="none" w:sz="0" w:space="0" w:color="auto"/>
                                                <w:bottom w:val="none" w:sz="0" w:space="0" w:color="auto"/>
                                                <w:right w:val="none" w:sz="0" w:space="0" w:color="auto"/>
                                              </w:divBdr>
                                              <w:divsChild>
                                                <w:div w:id="1503545030">
                                                  <w:marLeft w:val="0"/>
                                                  <w:marRight w:val="0"/>
                                                  <w:marTop w:val="0"/>
                                                  <w:marBottom w:val="0"/>
                                                  <w:divBdr>
                                                    <w:top w:val="none" w:sz="0" w:space="0" w:color="auto"/>
                                                    <w:left w:val="none" w:sz="0" w:space="0" w:color="auto"/>
                                                    <w:bottom w:val="none" w:sz="0" w:space="0" w:color="auto"/>
                                                    <w:right w:val="none" w:sz="0" w:space="0" w:color="auto"/>
                                                  </w:divBdr>
                                                </w:div>
                                                <w:div w:id="1148519152">
                                                  <w:marLeft w:val="0"/>
                                                  <w:marRight w:val="0"/>
                                                  <w:marTop w:val="0"/>
                                                  <w:marBottom w:val="0"/>
                                                  <w:divBdr>
                                                    <w:top w:val="none" w:sz="0" w:space="0" w:color="auto"/>
                                                    <w:left w:val="none" w:sz="0" w:space="0" w:color="auto"/>
                                                    <w:bottom w:val="none" w:sz="0" w:space="0" w:color="auto"/>
                                                    <w:right w:val="none" w:sz="0" w:space="0" w:color="auto"/>
                                                  </w:divBdr>
                                                  <w:divsChild>
                                                    <w:div w:id="175195493">
                                                      <w:marLeft w:val="0"/>
                                                      <w:marRight w:val="0"/>
                                                      <w:marTop w:val="0"/>
                                                      <w:marBottom w:val="0"/>
                                                      <w:divBdr>
                                                        <w:top w:val="none" w:sz="0" w:space="0" w:color="auto"/>
                                                        <w:left w:val="none" w:sz="0" w:space="0" w:color="auto"/>
                                                        <w:bottom w:val="none" w:sz="0" w:space="0" w:color="auto"/>
                                                        <w:right w:val="none" w:sz="0" w:space="0" w:color="auto"/>
                                                      </w:divBdr>
                                                      <w:divsChild>
                                                        <w:div w:id="477109967">
                                                          <w:marLeft w:val="0"/>
                                                          <w:marRight w:val="0"/>
                                                          <w:marTop w:val="0"/>
                                                          <w:marBottom w:val="0"/>
                                                          <w:divBdr>
                                                            <w:top w:val="none" w:sz="0" w:space="0" w:color="auto"/>
                                                            <w:left w:val="none" w:sz="0" w:space="0" w:color="auto"/>
                                                            <w:bottom w:val="none" w:sz="0" w:space="0" w:color="auto"/>
                                                            <w:right w:val="none" w:sz="0" w:space="0" w:color="auto"/>
                                                          </w:divBdr>
                                                          <w:divsChild>
                                                            <w:div w:id="1088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5813">
                                              <w:marLeft w:val="0"/>
                                              <w:marRight w:val="0"/>
                                              <w:marTop w:val="0"/>
                                              <w:marBottom w:val="0"/>
                                              <w:divBdr>
                                                <w:top w:val="none" w:sz="0" w:space="0" w:color="auto"/>
                                                <w:left w:val="none" w:sz="0" w:space="0" w:color="auto"/>
                                                <w:bottom w:val="none" w:sz="0" w:space="0" w:color="auto"/>
                                                <w:right w:val="none" w:sz="0" w:space="0" w:color="auto"/>
                                              </w:divBdr>
                                              <w:divsChild>
                                                <w:div w:id="263919870">
                                                  <w:marLeft w:val="0"/>
                                                  <w:marRight w:val="0"/>
                                                  <w:marTop w:val="0"/>
                                                  <w:marBottom w:val="0"/>
                                                  <w:divBdr>
                                                    <w:top w:val="none" w:sz="0" w:space="0" w:color="auto"/>
                                                    <w:left w:val="none" w:sz="0" w:space="0" w:color="auto"/>
                                                    <w:bottom w:val="none" w:sz="0" w:space="0" w:color="auto"/>
                                                    <w:right w:val="none" w:sz="0" w:space="0" w:color="auto"/>
                                                  </w:divBdr>
                                                </w:div>
                                                <w:div w:id="130439581">
                                                  <w:marLeft w:val="0"/>
                                                  <w:marRight w:val="0"/>
                                                  <w:marTop w:val="0"/>
                                                  <w:marBottom w:val="0"/>
                                                  <w:divBdr>
                                                    <w:top w:val="none" w:sz="0" w:space="0" w:color="auto"/>
                                                    <w:left w:val="none" w:sz="0" w:space="0" w:color="auto"/>
                                                    <w:bottom w:val="none" w:sz="0" w:space="0" w:color="auto"/>
                                                    <w:right w:val="none" w:sz="0" w:space="0" w:color="auto"/>
                                                  </w:divBdr>
                                                  <w:divsChild>
                                                    <w:div w:id="1252280922">
                                                      <w:marLeft w:val="0"/>
                                                      <w:marRight w:val="0"/>
                                                      <w:marTop w:val="0"/>
                                                      <w:marBottom w:val="0"/>
                                                      <w:divBdr>
                                                        <w:top w:val="none" w:sz="0" w:space="0" w:color="auto"/>
                                                        <w:left w:val="none" w:sz="0" w:space="0" w:color="auto"/>
                                                        <w:bottom w:val="none" w:sz="0" w:space="0" w:color="auto"/>
                                                        <w:right w:val="none" w:sz="0" w:space="0" w:color="auto"/>
                                                      </w:divBdr>
                                                      <w:divsChild>
                                                        <w:div w:id="1298028852">
                                                          <w:marLeft w:val="0"/>
                                                          <w:marRight w:val="0"/>
                                                          <w:marTop w:val="0"/>
                                                          <w:marBottom w:val="0"/>
                                                          <w:divBdr>
                                                            <w:top w:val="none" w:sz="0" w:space="0" w:color="auto"/>
                                                            <w:left w:val="none" w:sz="0" w:space="0" w:color="auto"/>
                                                            <w:bottom w:val="none" w:sz="0" w:space="0" w:color="auto"/>
                                                            <w:right w:val="none" w:sz="0" w:space="0" w:color="auto"/>
                                                          </w:divBdr>
                                                          <w:divsChild>
                                                            <w:div w:id="13617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3098">
                                              <w:marLeft w:val="0"/>
                                              <w:marRight w:val="0"/>
                                              <w:marTop w:val="0"/>
                                              <w:marBottom w:val="0"/>
                                              <w:divBdr>
                                                <w:top w:val="none" w:sz="0" w:space="0" w:color="auto"/>
                                                <w:left w:val="none" w:sz="0" w:space="0" w:color="auto"/>
                                                <w:bottom w:val="none" w:sz="0" w:space="0" w:color="auto"/>
                                                <w:right w:val="none" w:sz="0" w:space="0" w:color="auto"/>
                                              </w:divBdr>
                                              <w:divsChild>
                                                <w:div w:id="33236266">
                                                  <w:marLeft w:val="0"/>
                                                  <w:marRight w:val="0"/>
                                                  <w:marTop w:val="0"/>
                                                  <w:marBottom w:val="0"/>
                                                  <w:divBdr>
                                                    <w:top w:val="none" w:sz="0" w:space="0" w:color="auto"/>
                                                    <w:left w:val="none" w:sz="0" w:space="0" w:color="auto"/>
                                                    <w:bottom w:val="none" w:sz="0" w:space="0" w:color="auto"/>
                                                    <w:right w:val="none" w:sz="0" w:space="0" w:color="auto"/>
                                                  </w:divBdr>
                                                </w:div>
                                                <w:div w:id="1027560736">
                                                  <w:marLeft w:val="0"/>
                                                  <w:marRight w:val="0"/>
                                                  <w:marTop w:val="0"/>
                                                  <w:marBottom w:val="0"/>
                                                  <w:divBdr>
                                                    <w:top w:val="none" w:sz="0" w:space="0" w:color="auto"/>
                                                    <w:left w:val="none" w:sz="0" w:space="0" w:color="auto"/>
                                                    <w:bottom w:val="none" w:sz="0" w:space="0" w:color="auto"/>
                                                    <w:right w:val="none" w:sz="0" w:space="0" w:color="auto"/>
                                                  </w:divBdr>
                                                  <w:divsChild>
                                                    <w:div w:id="445084168">
                                                      <w:marLeft w:val="0"/>
                                                      <w:marRight w:val="0"/>
                                                      <w:marTop w:val="0"/>
                                                      <w:marBottom w:val="0"/>
                                                      <w:divBdr>
                                                        <w:top w:val="none" w:sz="0" w:space="0" w:color="auto"/>
                                                        <w:left w:val="none" w:sz="0" w:space="0" w:color="auto"/>
                                                        <w:bottom w:val="none" w:sz="0" w:space="0" w:color="auto"/>
                                                        <w:right w:val="none" w:sz="0" w:space="0" w:color="auto"/>
                                                      </w:divBdr>
                                                      <w:divsChild>
                                                        <w:div w:id="1104883993">
                                                          <w:marLeft w:val="0"/>
                                                          <w:marRight w:val="0"/>
                                                          <w:marTop w:val="0"/>
                                                          <w:marBottom w:val="0"/>
                                                          <w:divBdr>
                                                            <w:top w:val="none" w:sz="0" w:space="0" w:color="auto"/>
                                                            <w:left w:val="none" w:sz="0" w:space="0" w:color="auto"/>
                                                            <w:bottom w:val="none" w:sz="0" w:space="0" w:color="auto"/>
                                                            <w:right w:val="none" w:sz="0" w:space="0" w:color="auto"/>
                                                          </w:divBdr>
                                                          <w:divsChild>
                                                            <w:div w:id="12860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11579">
                                  <w:marLeft w:val="0"/>
                                  <w:marRight w:val="0"/>
                                  <w:marTop w:val="0"/>
                                  <w:marBottom w:val="0"/>
                                  <w:divBdr>
                                    <w:top w:val="none" w:sz="0" w:space="0" w:color="auto"/>
                                    <w:left w:val="none" w:sz="0" w:space="0" w:color="auto"/>
                                    <w:bottom w:val="none" w:sz="0" w:space="0" w:color="auto"/>
                                    <w:right w:val="none" w:sz="0" w:space="0" w:color="auto"/>
                                  </w:divBdr>
                                  <w:divsChild>
                                    <w:div w:id="1388990266">
                                      <w:marLeft w:val="0"/>
                                      <w:marRight w:val="0"/>
                                      <w:marTop w:val="0"/>
                                      <w:marBottom w:val="0"/>
                                      <w:divBdr>
                                        <w:top w:val="none" w:sz="0" w:space="0" w:color="auto"/>
                                        <w:left w:val="none" w:sz="0" w:space="0" w:color="auto"/>
                                        <w:bottom w:val="none" w:sz="0" w:space="0" w:color="auto"/>
                                        <w:right w:val="none" w:sz="0" w:space="0" w:color="auto"/>
                                      </w:divBdr>
                                      <w:divsChild>
                                        <w:div w:id="1362171794">
                                          <w:marLeft w:val="0"/>
                                          <w:marRight w:val="0"/>
                                          <w:marTop w:val="0"/>
                                          <w:marBottom w:val="0"/>
                                          <w:divBdr>
                                            <w:top w:val="none" w:sz="0" w:space="0" w:color="auto"/>
                                            <w:left w:val="none" w:sz="0" w:space="0" w:color="auto"/>
                                            <w:bottom w:val="none" w:sz="0" w:space="0" w:color="auto"/>
                                            <w:right w:val="none" w:sz="0" w:space="0" w:color="auto"/>
                                          </w:divBdr>
                                          <w:divsChild>
                                            <w:div w:id="1340889023">
                                              <w:marLeft w:val="0"/>
                                              <w:marRight w:val="0"/>
                                              <w:marTop w:val="0"/>
                                              <w:marBottom w:val="0"/>
                                              <w:divBdr>
                                                <w:top w:val="none" w:sz="0" w:space="0" w:color="auto"/>
                                                <w:left w:val="none" w:sz="0" w:space="0" w:color="auto"/>
                                                <w:bottom w:val="none" w:sz="0" w:space="0" w:color="auto"/>
                                                <w:right w:val="none" w:sz="0" w:space="0" w:color="auto"/>
                                              </w:divBdr>
                                              <w:divsChild>
                                                <w:div w:id="1924102870">
                                                  <w:marLeft w:val="240"/>
                                                  <w:marRight w:val="240"/>
                                                  <w:marTop w:val="0"/>
                                                  <w:marBottom w:val="0"/>
                                                  <w:divBdr>
                                                    <w:top w:val="none" w:sz="0" w:space="0" w:color="auto"/>
                                                    <w:left w:val="none" w:sz="0" w:space="0" w:color="auto"/>
                                                    <w:bottom w:val="none" w:sz="0" w:space="0" w:color="auto"/>
                                                    <w:right w:val="none" w:sz="0" w:space="0" w:color="auto"/>
                                                  </w:divBdr>
                                                  <w:divsChild>
                                                    <w:div w:id="580523446">
                                                      <w:marLeft w:val="0"/>
                                                      <w:marRight w:val="0"/>
                                                      <w:marTop w:val="0"/>
                                                      <w:marBottom w:val="0"/>
                                                      <w:divBdr>
                                                        <w:top w:val="none" w:sz="0" w:space="0" w:color="auto"/>
                                                        <w:left w:val="none" w:sz="0" w:space="0" w:color="auto"/>
                                                        <w:bottom w:val="none" w:sz="0" w:space="0" w:color="auto"/>
                                                        <w:right w:val="none" w:sz="0" w:space="0" w:color="auto"/>
                                                      </w:divBdr>
                                                    </w:div>
                                                  </w:divsChild>
                                                </w:div>
                                                <w:div w:id="6836732">
                                                  <w:marLeft w:val="240"/>
                                                  <w:marRight w:val="240"/>
                                                  <w:marTop w:val="0"/>
                                                  <w:marBottom w:val="0"/>
                                                  <w:divBdr>
                                                    <w:top w:val="none" w:sz="0" w:space="0" w:color="auto"/>
                                                    <w:left w:val="none" w:sz="0" w:space="0" w:color="auto"/>
                                                    <w:bottom w:val="none" w:sz="0" w:space="0" w:color="auto"/>
                                                    <w:right w:val="none" w:sz="0" w:space="0" w:color="auto"/>
                                                  </w:divBdr>
                                                  <w:divsChild>
                                                    <w:div w:id="1401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brown</dc:creator>
  <cp:keywords/>
  <dc:description/>
  <cp:lastModifiedBy>monika brown</cp:lastModifiedBy>
  <cp:revision>2</cp:revision>
  <cp:lastPrinted>2021-10-19T07:46:00Z</cp:lastPrinted>
  <dcterms:created xsi:type="dcterms:W3CDTF">2022-03-11T16:50:00Z</dcterms:created>
  <dcterms:modified xsi:type="dcterms:W3CDTF">2022-03-11T16:50:00Z</dcterms:modified>
</cp:coreProperties>
</file>